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B5789" w14:textId="75D0917E" w:rsidR="00DA0BA3" w:rsidRPr="00D82C73" w:rsidRDefault="00DA0BA3" w:rsidP="00DA0BA3">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Pr>
          <w:rFonts w:ascii="Times New Roman" w:hAnsi="Times New Roman" w:cs="Times New Roman"/>
          <w:b/>
          <w:bCs/>
          <w:sz w:val="26"/>
          <w:szCs w:val="26"/>
        </w:rPr>
        <w:t>lyskonoha úzkozobého</w:t>
      </w:r>
      <w:r w:rsidRPr="00D82C73">
        <w:rPr>
          <w:rFonts w:ascii="Times New Roman" w:hAnsi="Times New Roman" w:cs="Times New Roman"/>
          <w:b/>
          <w:bCs/>
          <w:sz w:val="26"/>
          <w:szCs w:val="26"/>
        </w:rPr>
        <w:t xml:space="preserve"> (</w:t>
      </w:r>
      <w:r>
        <w:rPr>
          <w:rFonts w:ascii="Times New Roman" w:hAnsi="Times New Roman" w:cs="Times New Roman"/>
          <w:b/>
          <w:bCs/>
          <w:i/>
          <w:iCs/>
          <w:sz w:val="26"/>
          <w:szCs w:val="26"/>
        </w:rPr>
        <w:t>Phalaropus lobatus</w:t>
      </w:r>
      <w:r w:rsidRPr="00D82C73">
        <w:rPr>
          <w:rFonts w:ascii="Times New Roman" w:hAnsi="Times New Roman" w:cs="Times New Roman"/>
          <w:b/>
          <w:bCs/>
          <w:sz w:val="26"/>
          <w:szCs w:val="26"/>
        </w:rPr>
        <w:t>)</w:t>
      </w:r>
    </w:p>
    <w:p w14:paraId="6E9A06B9" w14:textId="77777777" w:rsidR="00DA0BA3" w:rsidRDefault="00DA0BA3" w:rsidP="00DA0BA3">
      <w:pPr>
        <w:autoSpaceDE w:val="0"/>
        <w:autoSpaceDN w:val="0"/>
        <w:adjustRightInd w:val="0"/>
        <w:spacing w:after="0" w:line="240" w:lineRule="auto"/>
        <w:jc w:val="both"/>
        <w:rPr>
          <w:rFonts w:ascii="Times New Roman" w:hAnsi="Times New Roman" w:cs="Times New Roman"/>
          <w:sz w:val="24"/>
          <w:szCs w:val="24"/>
        </w:rPr>
      </w:pPr>
    </w:p>
    <w:p w14:paraId="2600CCE3" w14:textId="6F669C82" w:rsidR="00DA0BA3" w:rsidRPr="00D82C73" w:rsidRDefault="00DA0BA3" w:rsidP="00DA0BA3">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7352F2">
        <w:rPr>
          <w:rFonts w:ascii="Times New Roman" w:hAnsi="Times New Roman" w:cs="Times New Roman"/>
          <w:sz w:val="24"/>
          <w:szCs w:val="24"/>
          <w:u w:val="single"/>
        </w:rPr>
        <w:t>d</w:t>
      </w:r>
      <w:r>
        <w:rPr>
          <w:rFonts w:ascii="Times New Roman" w:hAnsi="Times New Roman" w:cs="Times New Roman"/>
          <w:sz w:val="24"/>
          <w:szCs w:val="24"/>
          <w:u w:val="single"/>
        </w:rPr>
        <w:t>oc. RNDr. Michal Baláž, PhD.</w:t>
      </w:r>
    </w:p>
    <w:p w14:paraId="4036F3C6" w14:textId="77777777" w:rsidR="00DD427E" w:rsidRDefault="00DD427E" w:rsidP="00DD427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RNDr. Tomáš Flajs</w:t>
      </w:r>
    </w:p>
    <w:p w14:paraId="1732C042" w14:textId="77777777" w:rsidR="00DD427E" w:rsidRDefault="00DD427E" w:rsidP="00DD427E">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Ing. Milan Olekšák</w:t>
      </w:r>
    </w:p>
    <w:p w14:paraId="0E5E35E5" w14:textId="77777777" w:rsidR="00DA0BA3" w:rsidRDefault="00DA0BA3" w:rsidP="00DA0BA3">
      <w:pPr>
        <w:jc w:val="both"/>
      </w:pPr>
    </w:p>
    <w:p w14:paraId="4F464AC3" w14:textId="77777777" w:rsidR="00DA0BA3" w:rsidRPr="00D82C73" w:rsidRDefault="00DA0BA3" w:rsidP="00DA0BA3">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56AEF9FF" w14:textId="77777777" w:rsidR="00DA0BA3" w:rsidRDefault="00DA0BA3" w:rsidP="00DA0BA3">
      <w:pPr>
        <w:jc w:val="both"/>
        <w:rPr>
          <w:rFonts w:ascii="Times New Roman" w:hAnsi="Times New Roman" w:cs="Times New Roman"/>
          <w:sz w:val="24"/>
          <w:szCs w:val="24"/>
        </w:rPr>
      </w:pPr>
      <w:r w:rsidRPr="003752A4">
        <w:rPr>
          <w:rFonts w:ascii="Times New Roman" w:hAnsi="Times New Roman" w:cs="Times New Roman"/>
          <w:sz w:val="24"/>
          <w:szCs w:val="24"/>
        </w:rPr>
        <w:t xml:space="preserve">Používa </w:t>
      </w:r>
      <w:r>
        <w:rPr>
          <w:rFonts w:ascii="Times New Roman" w:hAnsi="Times New Roman" w:cs="Times New Roman"/>
          <w:sz w:val="24"/>
          <w:szCs w:val="24"/>
        </w:rPr>
        <w:t xml:space="preserve">sa líniová alebo bodová metóda, podľa charakteru monitorovanej lokality. Vtáky na vodných tokoch sú sčítavané líniovou metódou, pričom sa prechádza po brehu celý vymedzený úsek toku a zaznamenávajú sa všetky zaregistrované jedince druhu. Vtáky na stojatých vodách sú sčítavané z bodu, odkiaľ je bezproblémový výhľad na celú lokalitu. V prípade stojatých vôd s väčšou rozlohou je zvolených viacero bodov tak, aby výhľad z nich umožnil kontrolu celej lokality. </w:t>
      </w:r>
    </w:p>
    <w:p w14:paraId="11B99FB4" w14:textId="77777777"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 xml:space="preserve">V prípade oboch metodických postupov je nutné klásť veľkú pozornosť na zamedzenie opakovaného sčítania tých istých jedincov. </w:t>
      </w:r>
    </w:p>
    <w:p w14:paraId="19307DBB" w14:textId="77777777" w:rsidR="00DA0BA3" w:rsidRDefault="00DA0BA3" w:rsidP="00DA0BA3">
      <w:pPr>
        <w:jc w:val="both"/>
        <w:rPr>
          <w:rFonts w:ascii="Times New Roman" w:hAnsi="Times New Roman" w:cs="Times New Roman"/>
          <w:sz w:val="24"/>
          <w:szCs w:val="24"/>
          <w:u w:val="single"/>
        </w:rPr>
      </w:pPr>
    </w:p>
    <w:p w14:paraId="74543164" w14:textId="77777777" w:rsidR="00DA0BA3" w:rsidRPr="004D5BA1" w:rsidRDefault="00DA0BA3" w:rsidP="00DA0BA3">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5CF7CDF3" w14:textId="56EB5B58"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 xml:space="preserve">Početnosť lyskonoha úzkozobého sa počas migračného obdobia zisťuje v rámci sčítania všetkých vodných vtákov. Vtáky sa v prípade tečúcich vôd sčítavajú prechádzajúc po brehu. V prípade hustej vegetácie, zastavanej časti územia, alebo iných prekážok, ktoré bránia výhľadu na vodný tok je potrebné pozorne prehliadnuť takýto úsek pred a následne po prekážke tak, aby bolo možné zaznamenať všetky (čo možno najviac) vodných vtákov. Potrebné je tiež venovať pozornosť miestam, kde sa niektoré jedince môžu skrývať, alebo odpočívať (brehy, príbrežná vegetácia, nánosy, naplavené drevo a pod.). Zaznamenávajú sa tak všetky registrované jedince druhu bez ohľadu na ich aktuálnu aktivitu. </w:t>
      </w:r>
    </w:p>
    <w:p w14:paraId="29A4D099" w14:textId="77777777"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 xml:space="preserve">Na stojatých vodných plochách si sčítavateľ vyberie miesto, odkiaľ má dobrý výhľad na celú lokalitu a je z neho schopný zaznamenať a určiť všetky pozorované vodné vtáky. Následne prejde pomalým krokom po brehu krátku líniu, tak aby po celý čas videl všetky časti lokality a dokázal zaznamenať všetky vodné a na vodu viazané vtáky. V prípade, že je lokalita väčšej rozlohy, alebo má tvar, ktorý neumožňuje jej prehliadnutie z jedného miesta, je potrebné zvoliť viacero bodov (a viacero krátkych línií). V takom prípade je však nevyhnutné postupovať tak, aby nedošlo k opakovanému sčítaniu tých istých jedincov. Sčítavateľ si v takomto prípade rozdelí vodnú plochu na viacero častí podľa dobre viditeľných bodov na vode (ostrovčeky, zátoky a pod.), prípade v jej okolí a sčíta separátne vtáky na takýchto častiach. </w:t>
      </w:r>
    </w:p>
    <w:p w14:paraId="56B1BB00" w14:textId="77777777"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 xml:space="preserve">Do výsledkov sa zaznamenávajú len tie jedince, ktoré boli bezpečne určené do druhu. Sčítanie sa odporúča vykonávať za dobrých poveternostných podmienok. Dážď a sneženie môže znižovať prehľadnosť lokality, najmä na rozlohou väčších tokoch a stojatých vodách. Počas hmly sa sčítanie nerealizuje vôbec. </w:t>
      </w:r>
    </w:p>
    <w:p w14:paraId="7B5FD1E7" w14:textId="77777777" w:rsidR="00DA0BA3" w:rsidRDefault="00DA0BA3" w:rsidP="00DA0BA3">
      <w:pPr>
        <w:jc w:val="both"/>
        <w:rPr>
          <w:rFonts w:ascii="Times New Roman" w:hAnsi="Times New Roman" w:cs="Times New Roman"/>
          <w:sz w:val="24"/>
          <w:szCs w:val="24"/>
        </w:rPr>
      </w:pPr>
      <w:bookmarkStart w:id="0"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26048221" w14:textId="77777777" w:rsidR="00DA0BA3" w:rsidRPr="00D67B29" w:rsidRDefault="00DA0BA3" w:rsidP="00DA0BA3">
      <w:pPr>
        <w:jc w:val="both"/>
        <w:rPr>
          <w:rFonts w:ascii="Times New Roman" w:hAnsi="Times New Roman" w:cs="Times New Roman"/>
          <w:sz w:val="24"/>
          <w:szCs w:val="24"/>
        </w:rPr>
      </w:pPr>
      <w:r w:rsidRPr="00D67B29">
        <w:rPr>
          <w:rFonts w:ascii="Times New Roman" w:hAnsi="Times New Roman" w:cs="Times New Roman"/>
          <w:sz w:val="24"/>
          <w:szCs w:val="24"/>
        </w:rPr>
        <w:lastRenderedPageBreak/>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0"/>
    <w:p w14:paraId="16010588" w14:textId="77777777" w:rsidR="00DA0BA3" w:rsidRDefault="00DA0BA3" w:rsidP="00DA0BA3">
      <w:pPr>
        <w:jc w:val="both"/>
        <w:rPr>
          <w:rFonts w:ascii="Times New Roman" w:hAnsi="Times New Roman" w:cs="Times New Roman"/>
          <w:sz w:val="24"/>
          <w:szCs w:val="24"/>
          <w:u w:val="single"/>
        </w:rPr>
      </w:pPr>
    </w:p>
    <w:p w14:paraId="403DE835" w14:textId="77777777" w:rsidR="00DA0BA3" w:rsidRDefault="00DA0BA3" w:rsidP="00DA0BA3">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2201FCC4" w14:textId="77777777" w:rsidR="00DA0BA3" w:rsidRDefault="00DA0BA3" w:rsidP="00DA0BA3">
      <w:pPr>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414AB7EE" w14:textId="77777777" w:rsidR="00DA0BA3" w:rsidRDefault="00DA0BA3" w:rsidP="00DA0BA3">
      <w:pPr>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6A7EFF4C" w14:textId="77777777" w:rsidR="00DA0BA3" w:rsidRDefault="00DA0BA3" w:rsidP="00DA0BA3">
      <w:pPr>
        <w:numPr>
          <w:ilvl w:val="0"/>
          <w:numId w:val="1"/>
        </w:numPr>
        <w:jc w:val="both"/>
        <w:rPr>
          <w:rFonts w:ascii="Times New Roman" w:hAnsi="Times New Roman" w:cs="Times New Roman"/>
          <w:sz w:val="24"/>
          <w:szCs w:val="24"/>
        </w:rPr>
      </w:pPr>
      <w:r w:rsidRPr="00BC562E">
        <w:rPr>
          <w:rFonts w:ascii="Times New Roman" w:hAnsi="Times New Roman" w:cs="Times New Roman"/>
          <w:sz w:val="24"/>
          <w:szCs w:val="24"/>
        </w:rPr>
        <w:t>monokulárny ďalekohľad (zväčšenie minimálne 25×)</w:t>
      </w:r>
      <w:r>
        <w:rPr>
          <w:rFonts w:ascii="Times New Roman" w:hAnsi="Times New Roman" w:cs="Times New Roman"/>
          <w:sz w:val="24"/>
          <w:szCs w:val="24"/>
        </w:rPr>
        <w:t xml:space="preserve"> – týka sa rozľahlejších lokalít </w:t>
      </w:r>
    </w:p>
    <w:p w14:paraId="2514FEA5" w14:textId="77777777" w:rsidR="00DA0BA3" w:rsidRPr="00963070" w:rsidRDefault="00DA0BA3" w:rsidP="00DA0BA3">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na lokalitách s väčšou koncentráciou vodných vtákov aj fotoaparát s vhodným priblížením, alternatívne aj teleobjektív </w:t>
      </w:r>
    </w:p>
    <w:p w14:paraId="3179D955" w14:textId="77777777" w:rsidR="00DA0BA3" w:rsidRDefault="00DA0BA3" w:rsidP="00DA0BA3">
      <w:pPr>
        <w:numPr>
          <w:ilvl w:val="0"/>
          <w:numId w:val="1"/>
        </w:numPr>
        <w:jc w:val="both"/>
        <w:rPr>
          <w:rFonts w:ascii="Times New Roman" w:hAnsi="Times New Roman" w:cs="Times New Roman"/>
          <w:sz w:val="24"/>
          <w:szCs w:val="24"/>
        </w:rPr>
      </w:pPr>
      <w:r>
        <w:rPr>
          <w:rFonts w:ascii="Times New Roman" w:hAnsi="Times New Roman" w:cs="Times New Roman"/>
          <w:sz w:val="24"/>
          <w:szCs w:val="24"/>
        </w:rPr>
        <w:t>GPS (smartfón)</w:t>
      </w:r>
    </w:p>
    <w:p w14:paraId="2A93601B" w14:textId="77777777" w:rsidR="00DA0BA3" w:rsidRDefault="00DA0BA3" w:rsidP="00DA0BA3">
      <w:pPr>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 zápisník a ceruzka</w:t>
      </w:r>
    </w:p>
    <w:p w14:paraId="72DAB78F" w14:textId="77777777" w:rsidR="00DA0BA3" w:rsidRDefault="00DA0BA3" w:rsidP="00DA0BA3">
      <w:pPr>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4BC0DB4A" w14:textId="77777777" w:rsidR="00DA0BA3" w:rsidRDefault="00DA0BA3" w:rsidP="00DA0BA3">
      <w:pPr>
        <w:jc w:val="both"/>
        <w:rPr>
          <w:rFonts w:ascii="Times New Roman" w:hAnsi="Times New Roman" w:cs="Times New Roman"/>
          <w:sz w:val="24"/>
          <w:szCs w:val="24"/>
        </w:rPr>
      </w:pPr>
    </w:p>
    <w:p w14:paraId="40A986EA" w14:textId="77777777" w:rsidR="00DA0BA3" w:rsidRDefault="00DA0BA3" w:rsidP="00DA0BA3">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42A9A177" w14:textId="4D302E95"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 xml:space="preserve">Monitorovanie lyskonohov prebieha v dvoch termínoch – v októbri a apríli, vždy počas víkendu najbližšie k 15. dňu v mesiaci. </w:t>
      </w:r>
    </w:p>
    <w:p w14:paraId="00A41FA3" w14:textId="77777777"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 xml:space="preserve">Nakoľko väčšina jedincov druhu je výskytom prísne viazaná na vodné biotopy a opúšťa ich len zriedkavo, nie je načasovanie sčítania počas dňa úplne striktné. Odporúča sa ho však realizovať počas najlepších svetelných podmienok. </w:t>
      </w:r>
    </w:p>
    <w:p w14:paraId="335E55AE" w14:textId="77777777" w:rsidR="00DA0BA3" w:rsidRDefault="00DA0BA3" w:rsidP="00DA0BA3">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4509C728" w14:textId="5709114C"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Výber TML bol pre potreby metodiky navrhnutý na základe výsledkov predchádzajúcich mapovaní v rámci sčítania migrujúceho vodného vtáctva. Vyselektovaných bolo 100 TML, ktoré boli monitorované aj v minulosti</w:t>
      </w:r>
      <w:bookmarkStart w:id="1" w:name="_Hlk94607112"/>
      <w:r>
        <w:rPr>
          <w:rFonts w:ascii="Times New Roman" w:hAnsi="Times New Roman" w:cs="Times New Roman"/>
          <w:sz w:val="24"/>
          <w:szCs w:val="24"/>
        </w:rPr>
        <w:t>, pričom v každej geomorfologickej oblasti Slovenska je aspoň jedna TML</w:t>
      </w:r>
      <w:bookmarkEnd w:id="1"/>
      <w:r>
        <w:rPr>
          <w:rFonts w:ascii="Times New Roman" w:hAnsi="Times New Roman" w:cs="Times New Roman"/>
          <w:sz w:val="24"/>
          <w:szCs w:val="24"/>
        </w:rPr>
        <w:t xml:space="preserve">. 60 navrhnutých TML sa nachádza v CHVÚ </w:t>
      </w:r>
      <w:bookmarkStart w:id="2" w:name="_Hlk94607424"/>
      <w:r>
        <w:rPr>
          <w:rFonts w:ascii="Times New Roman" w:hAnsi="Times New Roman" w:cs="Times New Roman"/>
          <w:sz w:val="24"/>
          <w:szCs w:val="24"/>
        </w:rPr>
        <w:t>(všetky s výnimkou CHVÚ Dolné Pohronie, Lehnice, Sysľovské polia a Špačinsko-nižnianske polia)</w:t>
      </w:r>
      <w:bookmarkEnd w:id="2"/>
      <w:r>
        <w:rPr>
          <w:rFonts w:ascii="Times New Roman" w:hAnsi="Times New Roman" w:cs="Times New Roman"/>
          <w:sz w:val="24"/>
          <w:szCs w:val="24"/>
        </w:rPr>
        <w:t xml:space="preserve">. Zvyšné TML predstavujú najvýznamnejšie lokality z pohľadu výskytu vodných vtákov u nás. </w:t>
      </w:r>
    </w:p>
    <w:p w14:paraId="11E984C1" w14:textId="7854557A" w:rsidR="00E406FD" w:rsidRDefault="00E406FD" w:rsidP="00DA0BA3">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56602B05" wp14:editId="612842AD">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8_Sčítanie_vodného_vtáctva_na_líniových_alebo_pásových_transektoch.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1966684B" w14:textId="77777777" w:rsidR="00E406FD" w:rsidRDefault="00E406FD" w:rsidP="00E406FD">
      <w:pPr>
        <w:jc w:val="both"/>
        <w:rPr>
          <w:rFonts w:ascii="Times New Roman" w:hAnsi="Times New Roman" w:cs="Times New Roman"/>
          <w:sz w:val="16"/>
          <w:szCs w:val="16"/>
        </w:rPr>
      </w:pPr>
      <w:r>
        <w:rPr>
          <w:rFonts w:ascii="Times New Roman" w:hAnsi="Times New Roman" w:cs="Times New Roman"/>
          <w:sz w:val="16"/>
          <w:szCs w:val="16"/>
        </w:rPr>
        <w:t>Obr. 1. Rozmiestnenie TML pre monitoring vodného vtáctva v mimohniezdnom období.</w:t>
      </w:r>
    </w:p>
    <w:p w14:paraId="18C00401" w14:textId="77777777" w:rsidR="00E406FD" w:rsidRDefault="00E406FD" w:rsidP="00DA0BA3">
      <w:pPr>
        <w:jc w:val="both"/>
        <w:rPr>
          <w:rFonts w:ascii="Times New Roman" w:hAnsi="Times New Roman" w:cs="Times New Roman"/>
          <w:sz w:val="24"/>
          <w:szCs w:val="24"/>
        </w:rPr>
      </w:pPr>
    </w:p>
    <w:p w14:paraId="232A31CC" w14:textId="77777777" w:rsidR="00DA0BA3" w:rsidRPr="004D5BA1" w:rsidRDefault="00DA0BA3" w:rsidP="00DA0BA3">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10AE3E8C" w14:textId="49DEBBA9" w:rsidR="00DA0BA3" w:rsidRPr="00C6374C" w:rsidRDefault="00DA0BA3" w:rsidP="00DA0BA3">
      <w:pPr>
        <w:jc w:val="both"/>
        <w:rPr>
          <w:rFonts w:ascii="Times New Roman" w:hAnsi="Times New Roman" w:cs="Times New Roman"/>
          <w:sz w:val="24"/>
          <w:szCs w:val="24"/>
        </w:rPr>
      </w:pPr>
      <w:r>
        <w:rPr>
          <w:rFonts w:ascii="Times New Roman" w:hAnsi="Times New Roman" w:cs="Times New Roman"/>
          <w:sz w:val="24"/>
          <w:szCs w:val="24"/>
        </w:rPr>
        <w:t xml:space="preserve">Lyskonoh úzkozobí je menším druhom bahniaka. Veľkosťou do 20 cm </w:t>
      </w:r>
      <w:r w:rsidR="00C6374C">
        <w:rPr>
          <w:rFonts w:ascii="Times New Roman" w:hAnsi="Times New Roman" w:cs="Times New Roman"/>
          <w:sz w:val="24"/>
          <w:szCs w:val="24"/>
        </w:rPr>
        <w:t>sa vyrovná pobrežníkovi čiernozobému (</w:t>
      </w:r>
      <w:r w:rsidR="00C6374C">
        <w:rPr>
          <w:rFonts w:ascii="Times New Roman" w:hAnsi="Times New Roman" w:cs="Times New Roman"/>
          <w:i/>
          <w:iCs/>
          <w:sz w:val="24"/>
          <w:szCs w:val="24"/>
        </w:rPr>
        <w:t>Calidris alpina</w:t>
      </w:r>
      <w:r w:rsidR="00C6374C">
        <w:rPr>
          <w:rFonts w:ascii="Times New Roman" w:hAnsi="Times New Roman" w:cs="Times New Roman"/>
          <w:sz w:val="24"/>
          <w:szCs w:val="24"/>
        </w:rPr>
        <w:t>) alebo kalužiačikovi malému (</w:t>
      </w:r>
      <w:r w:rsidR="00C6374C">
        <w:rPr>
          <w:rFonts w:ascii="Times New Roman" w:hAnsi="Times New Roman" w:cs="Times New Roman"/>
          <w:i/>
          <w:iCs/>
          <w:sz w:val="24"/>
          <w:szCs w:val="24"/>
        </w:rPr>
        <w:t>Actitis hypoleucos</w:t>
      </w:r>
      <w:r w:rsidR="00C6374C">
        <w:rPr>
          <w:rFonts w:ascii="Times New Roman" w:hAnsi="Times New Roman" w:cs="Times New Roman"/>
          <w:sz w:val="24"/>
          <w:szCs w:val="24"/>
        </w:rPr>
        <w:t xml:space="preserve">). V hniezdnom šate má charakteristicky tehlovočerveno sfarbený krk, pomerne ostro ohraničený od sivej hrude a hlavy. Výrazná je aj biela škvrna pod zobákom. V našich zemepisných šírkach sa však objavujú väčšinou v prostom šate, kedy sú sfarbené oveľa menej výrazne. </w:t>
      </w:r>
      <w:r w:rsidR="008B17D8">
        <w:rPr>
          <w:rFonts w:ascii="Times New Roman" w:hAnsi="Times New Roman" w:cs="Times New Roman"/>
          <w:sz w:val="24"/>
          <w:szCs w:val="24"/>
        </w:rPr>
        <w:t>Brušná strana tela, krk a čelo sú belavé, temeno a pole prekrývajúce oko tmavosivé. Krídla sú tmavé, so svetlým vzorom. Charakteristickým znakom druhu sú špecifické lemy okolo prstov, ktoré však v teréne nie sú viditeľné, ako determinačný znak použiteľné.</w:t>
      </w:r>
    </w:p>
    <w:p w14:paraId="07A232B1" w14:textId="266BE680" w:rsidR="00DA0BA3" w:rsidRDefault="008B17D8" w:rsidP="00DA0BA3">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50BBD51C" wp14:editId="111E3409">
            <wp:extent cx="4891315" cy="2567940"/>
            <wp:effectExtent l="0" t="0" r="5080" b="381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11791" cy="2578690"/>
                    </a:xfrm>
                    <a:prstGeom prst="rect">
                      <a:avLst/>
                    </a:prstGeom>
                    <a:noFill/>
                  </pic:spPr>
                </pic:pic>
              </a:graphicData>
            </a:graphic>
          </wp:inline>
        </w:drawing>
      </w:r>
    </w:p>
    <w:p w14:paraId="747F5BC2" w14:textId="7D973C53" w:rsidR="00DA0BA3" w:rsidRPr="005A1635" w:rsidRDefault="00DA0BA3" w:rsidP="00DA0BA3">
      <w:pPr>
        <w:jc w:val="both"/>
        <w:rPr>
          <w:rFonts w:ascii="Times New Roman" w:hAnsi="Times New Roman" w:cs="Times New Roman"/>
          <w:noProof/>
          <w:sz w:val="16"/>
          <w:szCs w:val="16"/>
        </w:rPr>
      </w:pPr>
      <w:r w:rsidRPr="00A1027B">
        <w:rPr>
          <w:rFonts w:ascii="Times New Roman" w:hAnsi="Times New Roman" w:cs="Times New Roman"/>
          <w:noProof/>
          <w:sz w:val="16"/>
          <w:szCs w:val="16"/>
        </w:rPr>
        <w:t xml:space="preserve">Obr. </w:t>
      </w:r>
      <w:r w:rsidR="00E406FD">
        <w:rPr>
          <w:rFonts w:ascii="Times New Roman" w:hAnsi="Times New Roman" w:cs="Times New Roman"/>
          <w:noProof/>
          <w:sz w:val="16"/>
          <w:szCs w:val="16"/>
        </w:rPr>
        <w:t>2</w:t>
      </w:r>
      <w:r w:rsidRPr="00A1027B">
        <w:rPr>
          <w:rFonts w:ascii="Times New Roman" w:hAnsi="Times New Roman" w:cs="Times New Roman"/>
          <w:noProof/>
          <w:sz w:val="16"/>
          <w:szCs w:val="16"/>
        </w:rPr>
        <w:t xml:space="preserve"> </w:t>
      </w:r>
      <w:r w:rsidR="008B17D8">
        <w:rPr>
          <w:rFonts w:ascii="Times New Roman" w:hAnsi="Times New Roman" w:cs="Times New Roman"/>
          <w:noProof/>
          <w:sz w:val="16"/>
          <w:szCs w:val="16"/>
        </w:rPr>
        <w:t>Lyskonoh úzkozobí v prostom šate</w:t>
      </w:r>
      <w:r w:rsidRPr="00A1027B">
        <w:rPr>
          <w:rFonts w:ascii="Times New Roman" w:hAnsi="Times New Roman" w:cs="Times New Roman"/>
          <w:noProof/>
          <w:sz w:val="16"/>
          <w:szCs w:val="16"/>
        </w:rPr>
        <w:t xml:space="preserve"> (foto: </w:t>
      </w:r>
      <w:r w:rsidR="008B17D8">
        <w:rPr>
          <w:rFonts w:ascii="Times New Roman" w:hAnsi="Times New Roman" w:cs="Times New Roman"/>
          <w:noProof/>
          <w:sz w:val="16"/>
          <w:szCs w:val="16"/>
        </w:rPr>
        <w:t>Baciu</w:t>
      </w:r>
      <w:r>
        <w:rPr>
          <w:rFonts w:ascii="Times New Roman" w:hAnsi="Times New Roman" w:cs="Times New Roman"/>
          <w:noProof/>
          <w:sz w:val="16"/>
          <w:szCs w:val="16"/>
        </w:rPr>
        <w:t xml:space="preserve"> </w:t>
      </w:r>
      <w:r w:rsidR="008B17D8">
        <w:rPr>
          <w:rFonts w:ascii="Times New Roman" w:hAnsi="Times New Roman" w:cs="Times New Roman"/>
          <w:noProof/>
          <w:sz w:val="16"/>
          <w:szCs w:val="16"/>
        </w:rPr>
        <w:t>M</w:t>
      </w:r>
      <w:r>
        <w:rPr>
          <w:rFonts w:ascii="Times New Roman" w:hAnsi="Times New Roman" w:cs="Times New Roman"/>
          <w:noProof/>
          <w:sz w:val="16"/>
          <w:szCs w:val="16"/>
        </w:rPr>
        <w:t>.)</w:t>
      </w:r>
      <w:r>
        <w:rPr>
          <w:rFonts w:ascii="Times New Roman" w:hAnsi="Times New Roman" w:cs="Times New Roman"/>
          <w:noProof/>
          <w:sz w:val="16"/>
          <w:szCs w:val="16"/>
        </w:rPr>
        <w:tab/>
      </w:r>
    </w:p>
    <w:p w14:paraId="54F008CD" w14:textId="77777777" w:rsidR="00DA0BA3" w:rsidRPr="00A1027B" w:rsidRDefault="00DA0BA3" w:rsidP="00DA0BA3">
      <w:pPr>
        <w:jc w:val="both"/>
        <w:rPr>
          <w:rFonts w:ascii="Times New Roman" w:hAnsi="Times New Roman" w:cs="Times New Roman"/>
          <w:noProof/>
          <w:sz w:val="16"/>
          <w:szCs w:val="16"/>
        </w:rPr>
      </w:pPr>
    </w:p>
    <w:p w14:paraId="178E8CE6" w14:textId="77777777" w:rsidR="00DA0BA3" w:rsidRDefault="00DA0BA3" w:rsidP="00DA0BA3">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52C000A9" w14:textId="74901FFB" w:rsidR="00DA0BA3" w:rsidRDefault="008B17D8" w:rsidP="00DA0BA3">
      <w:pPr>
        <w:jc w:val="both"/>
        <w:rPr>
          <w:rFonts w:ascii="Times New Roman" w:hAnsi="Times New Roman" w:cs="Times New Roman"/>
          <w:sz w:val="24"/>
          <w:szCs w:val="24"/>
        </w:rPr>
      </w:pPr>
      <w:r>
        <w:rPr>
          <w:rFonts w:ascii="Times New Roman" w:hAnsi="Times New Roman" w:cs="Times New Roman"/>
          <w:sz w:val="24"/>
          <w:szCs w:val="24"/>
        </w:rPr>
        <w:t xml:space="preserve">Lyskonohy sú na území Slovenska zaznamenávané pomerne raritne. Jednak sa u nás nevyskytujú vo vysokých počtoch, ale okrem toho žijú mimoriadne skryto. Ich registrácia je častokrát náhodná. Preto monitoring tohto druhu vyžaduje zvýšenú pozornosť pozorovateľa. </w:t>
      </w:r>
    </w:p>
    <w:p w14:paraId="2AE63A93" w14:textId="77777777" w:rsidR="00DA0BA3" w:rsidRDefault="00DA0BA3" w:rsidP="00DA0BA3">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5D61D172" w14:textId="77777777" w:rsidR="00DA0BA3" w:rsidRPr="004C2058" w:rsidRDefault="00DA0BA3" w:rsidP="00DA0BA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Sčítavateľ v teréne zaznamenáva všetky registrované jedince sledovaného druhu, ako aj ostatné vodné a na vodu viazané vtáčie druhy. Okrem toho si všíma a do predpísaného formulára zaznamenáva aj niektoré charakteristiky monitorovanej lokality. Je potrebné, aby boli zaznamenané všetky povinné údaje. Pre hodnotenie druhu, ako aj lokality je vhodné, ak mapovateľ na základe vlastného pozorovania vyplní aj nepovinné časti vo formulári. Pri opakovaných návštevách lokality je </w:t>
      </w:r>
      <w:r w:rsidRPr="004C2058">
        <w:rPr>
          <w:rFonts w:ascii="Times New Roman" w:hAnsi="Times New Roman" w:cs="Times New Roman"/>
          <w:sz w:val="24"/>
          <w:szCs w:val="24"/>
        </w:rPr>
        <w:t>vhodné mať pri sebe vytlačený terénny formulár z poslednej realizovanej návštevy na danej TML a do neho si značiť nové/zmenené zistené skutočnosti.</w:t>
      </w:r>
    </w:p>
    <w:p w14:paraId="0CACFD86" w14:textId="77777777" w:rsidR="00DA0BA3" w:rsidRDefault="00DA0BA3" w:rsidP="00DA0BA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softwéru analyzujúce výsledky nazbieraného v databázach. To platí aj pre zhodnotenie negatívnych faktorov či stavbu biotopu, tam kde to je možné. </w:t>
      </w:r>
    </w:p>
    <w:p w14:paraId="6386C1DD" w14:textId="77777777" w:rsidR="00DA0BA3" w:rsidRDefault="00DA0BA3" w:rsidP="00DA0BA3">
      <w:pPr>
        <w:autoSpaceDE w:val="0"/>
        <w:autoSpaceDN w:val="0"/>
        <w:adjustRightInd w:val="0"/>
        <w:spacing w:after="0" w:line="240" w:lineRule="auto"/>
        <w:jc w:val="both"/>
        <w:rPr>
          <w:rFonts w:ascii="Times New Roman" w:hAnsi="Times New Roman" w:cs="Times New Roman"/>
          <w:sz w:val="24"/>
          <w:szCs w:val="24"/>
        </w:rPr>
      </w:pPr>
    </w:p>
    <w:p w14:paraId="43C8205D" w14:textId="77777777" w:rsidR="00DA0BA3" w:rsidRDefault="00DA0BA3" w:rsidP="00DA0BA3">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6F8E6AE5" w14:textId="77777777" w:rsidR="00DA0BA3" w:rsidRPr="00E57BC9" w:rsidRDefault="00DA0BA3" w:rsidP="00DA0BA3">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TML. </w:t>
      </w:r>
    </w:p>
    <w:p w14:paraId="45A7CE99" w14:textId="77777777" w:rsidR="00DA0BA3" w:rsidRDefault="00DA0BA3" w:rsidP="00DA0BA3">
      <w:pPr>
        <w:rPr>
          <w:rFonts w:ascii="Times New Roman" w:hAnsi="Times New Roman" w:cs="Times New Roman"/>
          <w:sz w:val="24"/>
          <w:szCs w:val="24"/>
          <w:u w:val="single"/>
        </w:rPr>
      </w:pPr>
      <w:r w:rsidRPr="00020654">
        <w:rPr>
          <w:rFonts w:ascii="Times New Roman" w:hAnsi="Times New Roman" w:cs="Times New Roman"/>
          <w:sz w:val="24"/>
          <w:szCs w:val="24"/>
          <w:u w:val="single"/>
        </w:rPr>
        <w:lastRenderedPageBreak/>
        <w:t>11. V prípade potreby rozpis postupu vyhodnotenia údajov pomocou software (spracovanie výsledkov v software pri využití diktafónov, software TRIM pre analýzu údajov zo sčítania bežných druhov vtákov a pod.)</w:t>
      </w:r>
    </w:p>
    <w:p w14:paraId="51ADA3B7" w14:textId="77777777"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(Pannekoek &amp; van Strien 2005) alebo RTrim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0D6E7F0C" w14:textId="47552D96" w:rsidR="00DA0BA3" w:rsidRPr="00FE2A05" w:rsidRDefault="00DA0BA3" w:rsidP="00DA0BA3">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sidR="008B17D8">
        <w:rPr>
          <w:rFonts w:ascii="Times New Roman" w:hAnsi="Times New Roman" w:cs="Times New Roman"/>
          <w:sz w:val="24"/>
          <w:szCs w:val="24"/>
        </w:rPr>
        <w:t>lyskonohov</w:t>
      </w:r>
      <w:r w:rsidRPr="00D3614E">
        <w:rPr>
          <w:rFonts w:ascii="Times New Roman" w:hAnsi="Times New Roman" w:cs="Times New Roman"/>
          <w:sz w:val="24"/>
          <w:szCs w:val="24"/>
        </w:rPr>
        <w:t xml:space="preserve">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sidR="008B17D8">
        <w:rPr>
          <w:rFonts w:ascii="Times New Roman" w:hAnsi="Times New Roman" w:cs="Times New Roman"/>
          <w:sz w:val="24"/>
          <w:szCs w:val="24"/>
        </w:rPr>
        <w:t>lyskonohov</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630CA17C" w14:textId="77777777" w:rsidR="00DA0BA3" w:rsidRDefault="00DA0BA3" w:rsidP="00DA0BA3">
      <w:pPr>
        <w:autoSpaceDE w:val="0"/>
        <w:autoSpaceDN w:val="0"/>
        <w:adjustRightInd w:val="0"/>
        <w:spacing w:after="0" w:line="240" w:lineRule="auto"/>
        <w:jc w:val="both"/>
        <w:rPr>
          <w:rFonts w:ascii="Times New Roman" w:hAnsi="Times New Roman" w:cs="Times New Roman"/>
          <w:sz w:val="24"/>
          <w:szCs w:val="24"/>
        </w:rPr>
      </w:pPr>
    </w:p>
    <w:p w14:paraId="769BFFBD" w14:textId="77777777" w:rsidR="00DA0BA3" w:rsidRDefault="00DA0BA3" w:rsidP="00DA0BA3">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59AEF2DD" w14:textId="77777777" w:rsidR="00DA0BA3" w:rsidRPr="00422A26" w:rsidRDefault="00DA0BA3" w:rsidP="00DA0BA3">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27A7F635" w14:textId="77777777"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719D14A3" w14:textId="77777777" w:rsidR="00DA0BA3" w:rsidRDefault="00DA0BA3" w:rsidP="00DA0BA3">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 TRIM 3 manual (Tr</w:t>
      </w:r>
      <w:r w:rsidRPr="001869F0">
        <w:rPr>
          <w:rFonts w:ascii="Times New Roman" w:hAnsi="Times New Roman" w:cs="Times New Roman"/>
          <w:sz w:val="24"/>
          <w:szCs w:val="24"/>
        </w:rPr>
        <w:t xml:space="preserve">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322D92B3" w14:textId="77777777"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19619CA5" w14:textId="77777777" w:rsidR="00DA0BA3" w:rsidRDefault="00DA0BA3" w:rsidP="00DA0BA3">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 xml:space="preserve">&amp; Grant P.J. 1999: Bird Guide. – Harper Collins </w:t>
      </w:r>
      <w:r>
        <w:rPr>
          <w:rFonts w:ascii="Times New Roman" w:hAnsi="Times New Roman" w:cs="Times New Roman"/>
          <w:i/>
          <w:iCs/>
          <w:sz w:val="24"/>
          <w:szCs w:val="24"/>
          <w:lang w:val="en-US"/>
        </w:rPr>
        <w:t>Publisher.</w:t>
      </w:r>
    </w:p>
    <w:p w14:paraId="50C32195" w14:textId="77777777" w:rsidR="00DA0BA3" w:rsidRDefault="00DA0BA3" w:rsidP="00DA0BA3">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68EC4172" w14:textId="77777777" w:rsidR="00DA0BA3" w:rsidRDefault="00DA0BA3" w:rsidP="00DA0BA3">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A9796F8" w14:textId="77777777" w:rsidR="00DA0BA3" w:rsidRPr="001777B6" w:rsidRDefault="00DA0BA3" w:rsidP="00DA0BA3">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migrujúceho vodného vtáctva na líniových alebo pásových transektoch</w:t>
      </w:r>
    </w:p>
    <w:tbl>
      <w:tblPr>
        <w:tblStyle w:val="Mriekatabuky"/>
        <w:tblW w:w="0" w:type="auto"/>
        <w:tblLook w:val="04A0" w:firstRow="1" w:lastRow="0" w:firstColumn="1" w:lastColumn="0" w:noHBand="0" w:noVBand="1"/>
      </w:tblPr>
      <w:tblGrid>
        <w:gridCol w:w="5098"/>
        <w:gridCol w:w="3964"/>
      </w:tblGrid>
      <w:tr w:rsidR="00DA0BA3" w:rsidRPr="00A532E7" w14:paraId="2DE98DDE" w14:textId="77777777" w:rsidTr="00826D4E">
        <w:trPr>
          <w:trHeight w:val="58"/>
        </w:trPr>
        <w:tc>
          <w:tcPr>
            <w:tcW w:w="5098" w:type="dxa"/>
          </w:tcPr>
          <w:p w14:paraId="348778CB" w14:textId="77777777" w:rsidR="00DA0BA3" w:rsidRPr="00A532E7" w:rsidRDefault="00DA0BA3"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4C31CF46" w14:textId="77777777" w:rsidR="00DA0BA3" w:rsidRPr="00A532E7" w:rsidRDefault="00DA0BA3"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73F44487" w14:textId="77777777" w:rsidR="00DA0BA3" w:rsidRPr="00A532E7" w:rsidRDefault="00DA0BA3" w:rsidP="00DA0BA3">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DA0BA3" w:rsidRPr="00A532E7" w14:paraId="33EB35B0" w14:textId="77777777" w:rsidTr="00826D4E">
        <w:trPr>
          <w:trHeight w:val="58"/>
        </w:trPr>
        <w:tc>
          <w:tcPr>
            <w:tcW w:w="5098" w:type="dxa"/>
          </w:tcPr>
          <w:p w14:paraId="7CF5E8CC" w14:textId="77777777" w:rsidR="00DA0BA3" w:rsidRPr="00A532E7" w:rsidRDefault="00DA0BA3" w:rsidP="00826D4E">
            <w:pPr>
              <w:jc w:val="both"/>
              <w:rPr>
                <w:rFonts w:ascii="Times New Roman" w:hAnsi="Times New Roman" w:cs="Times New Roman"/>
                <w:i/>
                <w:iCs/>
                <w:sz w:val="20"/>
                <w:szCs w:val="20"/>
              </w:rPr>
            </w:pPr>
            <w:r>
              <w:rPr>
                <w:rFonts w:ascii="Times New Roman" w:hAnsi="Times New Roman" w:cs="Times New Roman"/>
                <w:sz w:val="20"/>
                <w:szCs w:val="20"/>
              </w:rPr>
              <w:t>Meno 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00F0E0C2" w14:textId="77777777" w:rsidR="00DA0BA3" w:rsidRPr="00A532E7" w:rsidRDefault="00DA0BA3" w:rsidP="00826D4E">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61777827" w14:textId="77777777" w:rsidR="00DA0BA3" w:rsidRPr="00A532E7" w:rsidRDefault="00DA0BA3" w:rsidP="00DA0BA3">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DA0BA3" w:rsidRPr="00A532E7" w14:paraId="330D7665" w14:textId="77777777" w:rsidTr="00826D4E">
        <w:trPr>
          <w:trHeight w:val="58"/>
        </w:trPr>
        <w:tc>
          <w:tcPr>
            <w:tcW w:w="1696" w:type="dxa"/>
          </w:tcPr>
          <w:p w14:paraId="3F4965FE" w14:textId="77777777" w:rsidR="00DA0BA3" w:rsidRPr="00A532E7" w:rsidRDefault="00DA0BA3" w:rsidP="00826D4E">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7DDAA021" w14:textId="77777777" w:rsidR="00DA0BA3" w:rsidRPr="00E14F6B" w:rsidRDefault="00DA0BA3" w:rsidP="00826D4E">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473E108B" w14:textId="77777777" w:rsidR="00DA0BA3" w:rsidRPr="00A532E7" w:rsidRDefault="00DA0BA3" w:rsidP="00826D4E">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2683C8A0" w14:textId="77777777" w:rsidR="00DA0BA3" w:rsidRPr="00A532E7" w:rsidRDefault="00DA0BA3" w:rsidP="00DA0BA3">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DA0BA3" w:rsidRPr="00A532E7" w14:paraId="2B6CADCA" w14:textId="77777777" w:rsidTr="00826D4E">
        <w:trPr>
          <w:trHeight w:val="58"/>
        </w:trPr>
        <w:tc>
          <w:tcPr>
            <w:tcW w:w="9062" w:type="dxa"/>
          </w:tcPr>
          <w:p w14:paraId="28B463FD"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0353DFCD" w14:textId="77777777" w:rsidR="00DA0BA3" w:rsidRDefault="00DA0BA3" w:rsidP="00DA0BA3">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830"/>
        <w:gridCol w:w="1843"/>
        <w:gridCol w:w="1985"/>
        <w:gridCol w:w="2409"/>
      </w:tblGrid>
      <w:tr w:rsidR="00DA0BA3" w:rsidRPr="00A532E7" w14:paraId="52E0AE46" w14:textId="77777777" w:rsidTr="00826D4E">
        <w:trPr>
          <w:trHeight w:val="58"/>
        </w:trPr>
        <w:tc>
          <w:tcPr>
            <w:tcW w:w="9067" w:type="dxa"/>
            <w:gridSpan w:val="4"/>
          </w:tcPr>
          <w:p w14:paraId="43BD5E8A" w14:textId="77777777" w:rsidR="00DA0BA3" w:rsidRPr="006F4206" w:rsidRDefault="00DA0BA3" w:rsidP="00826D4E">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DA0BA3" w14:paraId="23D9326F" w14:textId="77777777" w:rsidTr="00826D4E">
        <w:tc>
          <w:tcPr>
            <w:tcW w:w="2830" w:type="dxa"/>
          </w:tcPr>
          <w:p w14:paraId="108A919E"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843" w:type="dxa"/>
          </w:tcPr>
          <w:p w14:paraId="2F011A3D"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5" w:type="dxa"/>
          </w:tcPr>
          <w:p w14:paraId="585866B5"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409" w:type="dxa"/>
          </w:tcPr>
          <w:p w14:paraId="526911B5"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r w:rsidR="00DA0BA3" w14:paraId="08299AF2" w14:textId="77777777" w:rsidTr="00826D4E">
        <w:tc>
          <w:tcPr>
            <w:tcW w:w="2830" w:type="dxa"/>
          </w:tcPr>
          <w:p w14:paraId="5E709275" w14:textId="77777777" w:rsidR="00DA0BA3" w:rsidRPr="006F4206" w:rsidRDefault="00DA0BA3" w:rsidP="00826D4E">
            <w:pPr>
              <w:jc w:val="both"/>
              <w:rPr>
                <w:rFonts w:ascii="Times New Roman" w:hAnsi="Times New Roman" w:cs="Times New Roman"/>
                <w:sz w:val="20"/>
                <w:szCs w:val="20"/>
              </w:rPr>
            </w:pPr>
          </w:p>
        </w:tc>
        <w:tc>
          <w:tcPr>
            <w:tcW w:w="1843" w:type="dxa"/>
          </w:tcPr>
          <w:p w14:paraId="1FAF6CF2" w14:textId="77777777" w:rsidR="00DA0BA3" w:rsidRPr="006F4206" w:rsidRDefault="00DA0BA3" w:rsidP="00826D4E">
            <w:pPr>
              <w:jc w:val="both"/>
              <w:rPr>
                <w:rFonts w:ascii="Times New Roman" w:hAnsi="Times New Roman" w:cs="Times New Roman"/>
                <w:sz w:val="20"/>
                <w:szCs w:val="20"/>
              </w:rPr>
            </w:pPr>
          </w:p>
        </w:tc>
        <w:tc>
          <w:tcPr>
            <w:tcW w:w="1985" w:type="dxa"/>
          </w:tcPr>
          <w:p w14:paraId="27F33C9C" w14:textId="77777777" w:rsidR="00DA0BA3" w:rsidRPr="006F4206" w:rsidRDefault="00DA0BA3" w:rsidP="00826D4E">
            <w:pPr>
              <w:jc w:val="both"/>
              <w:rPr>
                <w:rFonts w:ascii="Times New Roman" w:hAnsi="Times New Roman" w:cs="Times New Roman"/>
                <w:sz w:val="20"/>
                <w:szCs w:val="20"/>
              </w:rPr>
            </w:pPr>
          </w:p>
        </w:tc>
        <w:tc>
          <w:tcPr>
            <w:tcW w:w="2409" w:type="dxa"/>
          </w:tcPr>
          <w:p w14:paraId="3968E518" w14:textId="77777777" w:rsidR="00DA0BA3" w:rsidRPr="006F4206" w:rsidRDefault="00DA0BA3" w:rsidP="00826D4E">
            <w:pPr>
              <w:jc w:val="both"/>
              <w:rPr>
                <w:rFonts w:ascii="Times New Roman" w:hAnsi="Times New Roman" w:cs="Times New Roman"/>
                <w:sz w:val="20"/>
                <w:szCs w:val="20"/>
              </w:rPr>
            </w:pPr>
          </w:p>
        </w:tc>
      </w:tr>
      <w:tr w:rsidR="00DA0BA3" w14:paraId="74475626" w14:textId="77777777" w:rsidTr="00826D4E">
        <w:tc>
          <w:tcPr>
            <w:tcW w:w="2830" w:type="dxa"/>
          </w:tcPr>
          <w:p w14:paraId="3F29E57E" w14:textId="77777777" w:rsidR="00DA0BA3" w:rsidRPr="006F4206" w:rsidRDefault="00DA0BA3" w:rsidP="00826D4E">
            <w:pPr>
              <w:jc w:val="both"/>
              <w:rPr>
                <w:rFonts w:ascii="Times New Roman" w:hAnsi="Times New Roman" w:cs="Times New Roman"/>
                <w:sz w:val="20"/>
                <w:szCs w:val="20"/>
              </w:rPr>
            </w:pPr>
          </w:p>
        </w:tc>
        <w:tc>
          <w:tcPr>
            <w:tcW w:w="1843" w:type="dxa"/>
          </w:tcPr>
          <w:p w14:paraId="4555F9BA" w14:textId="77777777" w:rsidR="00DA0BA3" w:rsidRPr="006F4206" w:rsidRDefault="00DA0BA3" w:rsidP="00826D4E">
            <w:pPr>
              <w:jc w:val="both"/>
              <w:rPr>
                <w:rFonts w:ascii="Times New Roman" w:hAnsi="Times New Roman" w:cs="Times New Roman"/>
                <w:sz w:val="20"/>
                <w:szCs w:val="20"/>
              </w:rPr>
            </w:pPr>
          </w:p>
        </w:tc>
        <w:tc>
          <w:tcPr>
            <w:tcW w:w="1985" w:type="dxa"/>
          </w:tcPr>
          <w:p w14:paraId="0E5A1E14" w14:textId="77777777" w:rsidR="00DA0BA3" w:rsidRPr="006F4206" w:rsidRDefault="00DA0BA3" w:rsidP="00826D4E">
            <w:pPr>
              <w:jc w:val="both"/>
              <w:rPr>
                <w:rFonts w:ascii="Times New Roman" w:hAnsi="Times New Roman" w:cs="Times New Roman"/>
                <w:sz w:val="20"/>
                <w:szCs w:val="20"/>
              </w:rPr>
            </w:pPr>
          </w:p>
        </w:tc>
        <w:tc>
          <w:tcPr>
            <w:tcW w:w="2409" w:type="dxa"/>
          </w:tcPr>
          <w:p w14:paraId="3240A003" w14:textId="77777777" w:rsidR="00DA0BA3" w:rsidRPr="006F4206" w:rsidRDefault="00DA0BA3" w:rsidP="00826D4E">
            <w:pPr>
              <w:jc w:val="both"/>
              <w:rPr>
                <w:rFonts w:ascii="Times New Roman" w:hAnsi="Times New Roman" w:cs="Times New Roman"/>
                <w:sz w:val="20"/>
                <w:szCs w:val="20"/>
              </w:rPr>
            </w:pPr>
          </w:p>
        </w:tc>
      </w:tr>
      <w:tr w:rsidR="00DA0BA3" w14:paraId="6AAE2C3A" w14:textId="77777777" w:rsidTr="00826D4E">
        <w:tc>
          <w:tcPr>
            <w:tcW w:w="2830" w:type="dxa"/>
          </w:tcPr>
          <w:p w14:paraId="6FC0DF72" w14:textId="77777777" w:rsidR="00DA0BA3" w:rsidRPr="006F4206" w:rsidRDefault="00DA0BA3" w:rsidP="00826D4E">
            <w:pPr>
              <w:jc w:val="both"/>
              <w:rPr>
                <w:rFonts w:ascii="Times New Roman" w:hAnsi="Times New Roman" w:cs="Times New Roman"/>
                <w:sz w:val="20"/>
                <w:szCs w:val="20"/>
              </w:rPr>
            </w:pPr>
          </w:p>
        </w:tc>
        <w:tc>
          <w:tcPr>
            <w:tcW w:w="1843" w:type="dxa"/>
          </w:tcPr>
          <w:p w14:paraId="55490B21" w14:textId="77777777" w:rsidR="00DA0BA3" w:rsidRPr="006F4206" w:rsidRDefault="00DA0BA3" w:rsidP="00826D4E">
            <w:pPr>
              <w:jc w:val="both"/>
              <w:rPr>
                <w:rFonts w:ascii="Times New Roman" w:hAnsi="Times New Roman" w:cs="Times New Roman"/>
                <w:sz w:val="20"/>
                <w:szCs w:val="20"/>
              </w:rPr>
            </w:pPr>
          </w:p>
        </w:tc>
        <w:tc>
          <w:tcPr>
            <w:tcW w:w="1985" w:type="dxa"/>
          </w:tcPr>
          <w:p w14:paraId="6E3CCE6C" w14:textId="77777777" w:rsidR="00DA0BA3" w:rsidRPr="006F4206" w:rsidRDefault="00DA0BA3" w:rsidP="00826D4E">
            <w:pPr>
              <w:jc w:val="both"/>
              <w:rPr>
                <w:rFonts w:ascii="Times New Roman" w:hAnsi="Times New Roman" w:cs="Times New Roman"/>
                <w:sz w:val="20"/>
                <w:szCs w:val="20"/>
              </w:rPr>
            </w:pPr>
          </w:p>
        </w:tc>
        <w:tc>
          <w:tcPr>
            <w:tcW w:w="2409" w:type="dxa"/>
          </w:tcPr>
          <w:p w14:paraId="2DC7F27B" w14:textId="77777777" w:rsidR="00DA0BA3" w:rsidRPr="006F4206" w:rsidRDefault="00DA0BA3" w:rsidP="00826D4E">
            <w:pPr>
              <w:jc w:val="both"/>
              <w:rPr>
                <w:rFonts w:ascii="Times New Roman" w:hAnsi="Times New Roman" w:cs="Times New Roman"/>
                <w:sz w:val="20"/>
                <w:szCs w:val="20"/>
              </w:rPr>
            </w:pPr>
          </w:p>
        </w:tc>
      </w:tr>
      <w:tr w:rsidR="00DA0BA3" w14:paraId="29412EEC" w14:textId="77777777" w:rsidTr="00826D4E">
        <w:tc>
          <w:tcPr>
            <w:tcW w:w="2830" w:type="dxa"/>
          </w:tcPr>
          <w:p w14:paraId="36E39B37" w14:textId="77777777" w:rsidR="00DA0BA3" w:rsidRPr="006F4206" w:rsidRDefault="00DA0BA3" w:rsidP="00826D4E">
            <w:pPr>
              <w:jc w:val="both"/>
              <w:rPr>
                <w:rFonts w:ascii="Times New Roman" w:hAnsi="Times New Roman" w:cs="Times New Roman"/>
                <w:sz w:val="20"/>
                <w:szCs w:val="20"/>
              </w:rPr>
            </w:pPr>
          </w:p>
        </w:tc>
        <w:tc>
          <w:tcPr>
            <w:tcW w:w="1843" w:type="dxa"/>
          </w:tcPr>
          <w:p w14:paraId="54C66745" w14:textId="77777777" w:rsidR="00DA0BA3" w:rsidRPr="006F4206" w:rsidRDefault="00DA0BA3" w:rsidP="00826D4E">
            <w:pPr>
              <w:jc w:val="both"/>
              <w:rPr>
                <w:rFonts w:ascii="Times New Roman" w:hAnsi="Times New Roman" w:cs="Times New Roman"/>
                <w:sz w:val="20"/>
                <w:szCs w:val="20"/>
              </w:rPr>
            </w:pPr>
          </w:p>
        </w:tc>
        <w:tc>
          <w:tcPr>
            <w:tcW w:w="1985" w:type="dxa"/>
          </w:tcPr>
          <w:p w14:paraId="5A74972F" w14:textId="77777777" w:rsidR="00DA0BA3" w:rsidRPr="006F4206" w:rsidRDefault="00DA0BA3" w:rsidP="00826D4E">
            <w:pPr>
              <w:jc w:val="both"/>
              <w:rPr>
                <w:rFonts w:ascii="Times New Roman" w:hAnsi="Times New Roman" w:cs="Times New Roman"/>
                <w:sz w:val="20"/>
                <w:szCs w:val="20"/>
              </w:rPr>
            </w:pPr>
          </w:p>
        </w:tc>
        <w:tc>
          <w:tcPr>
            <w:tcW w:w="2409" w:type="dxa"/>
          </w:tcPr>
          <w:p w14:paraId="45D8CD1A" w14:textId="77777777" w:rsidR="00DA0BA3" w:rsidRPr="006F4206" w:rsidRDefault="00DA0BA3" w:rsidP="00826D4E">
            <w:pPr>
              <w:jc w:val="both"/>
              <w:rPr>
                <w:rFonts w:ascii="Times New Roman" w:hAnsi="Times New Roman" w:cs="Times New Roman"/>
                <w:sz w:val="20"/>
                <w:szCs w:val="20"/>
              </w:rPr>
            </w:pPr>
          </w:p>
        </w:tc>
      </w:tr>
      <w:tr w:rsidR="00DA0BA3" w14:paraId="64C4E126" w14:textId="77777777" w:rsidTr="00826D4E">
        <w:tc>
          <w:tcPr>
            <w:tcW w:w="2830" w:type="dxa"/>
          </w:tcPr>
          <w:p w14:paraId="44B1CA5B" w14:textId="77777777" w:rsidR="00DA0BA3" w:rsidRPr="006F4206" w:rsidRDefault="00DA0BA3" w:rsidP="00826D4E">
            <w:pPr>
              <w:jc w:val="both"/>
              <w:rPr>
                <w:rFonts w:ascii="Times New Roman" w:hAnsi="Times New Roman" w:cs="Times New Roman"/>
                <w:sz w:val="20"/>
                <w:szCs w:val="20"/>
              </w:rPr>
            </w:pPr>
          </w:p>
        </w:tc>
        <w:tc>
          <w:tcPr>
            <w:tcW w:w="1843" w:type="dxa"/>
          </w:tcPr>
          <w:p w14:paraId="73ACEEDB" w14:textId="77777777" w:rsidR="00DA0BA3" w:rsidRPr="006F4206" w:rsidRDefault="00DA0BA3" w:rsidP="00826D4E">
            <w:pPr>
              <w:jc w:val="both"/>
              <w:rPr>
                <w:rFonts w:ascii="Times New Roman" w:hAnsi="Times New Roman" w:cs="Times New Roman"/>
                <w:sz w:val="20"/>
                <w:szCs w:val="20"/>
              </w:rPr>
            </w:pPr>
          </w:p>
        </w:tc>
        <w:tc>
          <w:tcPr>
            <w:tcW w:w="1985" w:type="dxa"/>
          </w:tcPr>
          <w:p w14:paraId="4C5433AE" w14:textId="77777777" w:rsidR="00DA0BA3" w:rsidRPr="006F4206" w:rsidRDefault="00DA0BA3" w:rsidP="00826D4E">
            <w:pPr>
              <w:jc w:val="both"/>
              <w:rPr>
                <w:rFonts w:ascii="Times New Roman" w:hAnsi="Times New Roman" w:cs="Times New Roman"/>
                <w:sz w:val="20"/>
                <w:szCs w:val="20"/>
              </w:rPr>
            </w:pPr>
          </w:p>
        </w:tc>
        <w:tc>
          <w:tcPr>
            <w:tcW w:w="2409" w:type="dxa"/>
          </w:tcPr>
          <w:p w14:paraId="554F783F" w14:textId="77777777" w:rsidR="00DA0BA3" w:rsidRPr="006F4206" w:rsidRDefault="00DA0BA3" w:rsidP="00826D4E">
            <w:pPr>
              <w:jc w:val="both"/>
              <w:rPr>
                <w:rFonts w:ascii="Times New Roman" w:hAnsi="Times New Roman" w:cs="Times New Roman"/>
                <w:sz w:val="20"/>
                <w:szCs w:val="20"/>
              </w:rPr>
            </w:pPr>
          </w:p>
        </w:tc>
      </w:tr>
    </w:tbl>
    <w:p w14:paraId="6FFE6DF5" w14:textId="77777777" w:rsidR="00DA0BA3" w:rsidRPr="00A532E7" w:rsidRDefault="00DA0BA3" w:rsidP="00DA0BA3">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DA0BA3" w:rsidRPr="00A532E7" w14:paraId="713264F9" w14:textId="77777777" w:rsidTr="00826D4E">
        <w:trPr>
          <w:trHeight w:val="58"/>
        </w:trPr>
        <w:tc>
          <w:tcPr>
            <w:tcW w:w="9062" w:type="dxa"/>
            <w:gridSpan w:val="8"/>
          </w:tcPr>
          <w:p w14:paraId="0ECD3336" w14:textId="77777777" w:rsidR="00DA0BA3" w:rsidRPr="006F4206" w:rsidRDefault="00DA0BA3" w:rsidP="00826D4E">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DA0BA3" w:rsidRPr="00A532E7" w14:paraId="1F6E95AD" w14:textId="77777777" w:rsidTr="00826D4E">
        <w:trPr>
          <w:trHeight w:val="58"/>
        </w:trPr>
        <w:tc>
          <w:tcPr>
            <w:tcW w:w="1089" w:type="dxa"/>
          </w:tcPr>
          <w:p w14:paraId="355893CD" w14:textId="77777777" w:rsidR="00DA0BA3" w:rsidRPr="00A532E7" w:rsidRDefault="00DA0BA3" w:rsidP="00826D4E">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222AF651" w14:textId="77777777" w:rsidR="00DA0BA3" w:rsidRDefault="00DA0BA3"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653848E8" w14:textId="77777777" w:rsidR="00DA0BA3" w:rsidRPr="006F4206" w:rsidRDefault="00DA0BA3" w:rsidP="00826D4E">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3B51D10F"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4CCE120D" w14:textId="77777777" w:rsidR="00DA0BA3" w:rsidRPr="006F4206" w:rsidRDefault="00DA0BA3"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8976241" w14:textId="77777777" w:rsidR="00DA0BA3" w:rsidRPr="006F4206" w:rsidRDefault="00DA0BA3"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02A10FD0"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77E85AE0" w14:textId="77777777" w:rsidR="00DA0BA3" w:rsidRDefault="00DA0BA3"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27F34C0C"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3BB93EE7"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4CAEF5E4" w14:textId="77777777" w:rsidR="00DA0BA3" w:rsidRPr="006F4206" w:rsidRDefault="00DA0BA3"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6F1BFABA" w14:textId="77777777" w:rsidR="00DA0BA3" w:rsidRPr="006F4206" w:rsidRDefault="00DA0BA3"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DA0BA3" w:rsidRPr="00A532E7" w14:paraId="3DEBAC63" w14:textId="77777777" w:rsidTr="00826D4E">
        <w:trPr>
          <w:trHeight w:val="58"/>
        </w:trPr>
        <w:tc>
          <w:tcPr>
            <w:tcW w:w="1089" w:type="dxa"/>
          </w:tcPr>
          <w:p w14:paraId="7070DB19" w14:textId="77777777" w:rsidR="00DA0BA3" w:rsidRDefault="00DA0BA3" w:rsidP="00826D4E">
            <w:pPr>
              <w:jc w:val="both"/>
              <w:rPr>
                <w:rFonts w:ascii="Times New Roman" w:hAnsi="Times New Roman" w:cs="Times New Roman"/>
                <w:sz w:val="20"/>
                <w:szCs w:val="20"/>
              </w:rPr>
            </w:pPr>
          </w:p>
        </w:tc>
        <w:tc>
          <w:tcPr>
            <w:tcW w:w="1505" w:type="dxa"/>
          </w:tcPr>
          <w:p w14:paraId="34923256" w14:textId="77777777" w:rsidR="00DA0BA3" w:rsidRDefault="00DA0BA3" w:rsidP="00826D4E">
            <w:pPr>
              <w:jc w:val="both"/>
              <w:rPr>
                <w:rFonts w:ascii="Times New Roman" w:hAnsi="Times New Roman" w:cs="Times New Roman"/>
                <w:sz w:val="20"/>
                <w:szCs w:val="20"/>
              </w:rPr>
            </w:pPr>
          </w:p>
        </w:tc>
        <w:tc>
          <w:tcPr>
            <w:tcW w:w="979" w:type="dxa"/>
          </w:tcPr>
          <w:p w14:paraId="67A1E894" w14:textId="77777777" w:rsidR="00DA0BA3" w:rsidRDefault="00DA0BA3" w:rsidP="00826D4E">
            <w:pPr>
              <w:jc w:val="both"/>
              <w:rPr>
                <w:rFonts w:ascii="Times New Roman" w:hAnsi="Times New Roman" w:cs="Times New Roman"/>
                <w:sz w:val="20"/>
                <w:szCs w:val="20"/>
              </w:rPr>
            </w:pPr>
          </w:p>
        </w:tc>
        <w:tc>
          <w:tcPr>
            <w:tcW w:w="1073" w:type="dxa"/>
          </w:tcPr>
          <w:p w14:paraId="49645FB7" w14:textId="77777777" w:rsidR="00DA0BA3" w:rsidRPr="006F4206" w:rsidRDefault="00DA0BA3" w:rsidP="00826D4E">
            <w:pPr>
              <w:autoSpaceDE w:val="0"/>
              <w:autoSpaceDN w:val="0"/>
              <w:adjustRightInd w:val="0"/>
              <w:rPr>
                <w:rFonts w:ascii="Times New Roman" w:hAnsi="Times New Roman" w:cs="Times New Roman"/>
                <w:sz w:val="20"/>
                <w:szCs w:val="20"/>
              </w:rPr>
            </w:pPr>
          </w:p>
        </w:tc>
        <w:tc>
          <w:tcPr>
            <w:tcW w:w="1209" w:type="dxa"/>
          </w:tcPr>
          <w:p w14:paraId="2AB8C32D" w14:textId="77777777" w:rsidR="00DA0BA3" w:rsidRDefault="00DA0BA3" w:rsidP="00826D4E">
            <w:pPr>
              <w:jc w:val="both"/>
              <w:rPr>
                <w:rFonts w:ascii="Times New Roman" w:hAnsi="Times New Roman" w:cs="Times New Roman"/>
                <w:sz w:val="20"/>
                <w:szCs w:val="20"/>
              </w:rPr>
            </w:pPr>
          </w:p>
        </w:tc>
        <w:tc>
          <w:tcPr>
            <w:tcW w:w="1505" w:type="dxa"/>
          </w:tcPr>
          <w:p w14:paraId="0D246B12" w14:textId="77777777" w:rsidR="00DA0BA3" w:rsidRDefault="00DA0BA3" w:rsidP="00826D4E">
            <w:pPr>
              <w:jc w:val="both"/>
              <w:rPr>
                <w:rFonts w:ascii="Times New Roman" w:hAnsi="Times New Roman" w:cs="Times New Roman"/>
                <w:sz w:val="20"/>
                <w:szCs w:val="20"/>
              </w:rPr>
            </w:pPr>
          </w:p>
        </w:tc>
        <w:tc>
          <w:tcPr>
            <w:tcW w:w="798" w:type="dxa"/>
          </w:tcPr>
          <w:p w14:paraId="492C3D39" w14:textId="77777777" w:rsidR="00DA0BA3" w:rsidRDefault="00DA0BA3" w:rsidP="00826D4E">
            <w:pPr>
              <w:jc w:val="both"/>
              <w:rPr>
                <w:rFonts w:ascii="Times New Roman" w:hAnsi="Times New Roman" w:cs="Times New Roman"/>
                <w:sz w:val="20"/>
                <w:szCs w:val="20"/>
              </w:rPr>
            </w:pPr>
          </w:p>
        </w:tc>
        <w:tc>
          <w:tcPr>
            <w:tcW w:w="904" w:type="dxa"/>
          </w:tcPr>
          <w:p w14:paraId="41358993" w14:textId="77777777" w:rsidR="00DA0BA3" w:rsidRPr="006F4206" w:rsidRDefault="00DA0BA3" w:rsidP="00826D4E">
            <w:pPr>
              <w:autoSpaceDE w:val="0"/>
              <w:autoSpaceDN w:val="0"/>
              <w:adjustRightInd w:val="0"/>
              <w:rPr>
                <w:rFonts w:ascii="Times New Roman" w:hAnsi="Times New Roman" w:cs="Times New Roman"/>
                <w:sz w:val="20"/>
                <w:szCs w:val="20"/>
              </w:rPr>
            </w:pPr>
          </w:p>
        </w:tc>
      </w:tr>
      <w:tr w:rsidR="00DA0BA3" w:rsidRPr="00A532E7" w14:paraId="034155C0" w14:textId="77777777" w:rsidTr="00826D4E">
        <w:trPr>
          <w:trHeight w:val="58"/>
        </w:trPr>
        <w:tc>
          <w:tcPr>
            <w:tcW w:w="1089" w:type="dxa"/>
          </w:tcPr>
          <w:p w14:paraId="15411F98" w14:textId="77777777" w:rsidR="00DA0BA3" w:rsidRDefault="00DA0BA3" w:rsidP="00826D4E">
            <w:pPr>
              <w:jc w:val="both"/>
              <w:rPr>
                <w:rFonts w:ascii="Times New Roman" w:hAnsi="Times New Roman" w:cs="Times New Roman"/>
                <w:sz w:val="20"/>
                <w:szCs w:val="20"/>
              </w:rPr>
            </w:pPr>
          </w:p>
        </w:tc>
        <w:tc>
          <w:tcPr>
            <w:tcW w:w="1505" w:type="dxa"/>
          </w:tcPr>
          <w:p w14:paraId="7E65C496" w14:textId="77777777" w:rsidR="00DA0BA3" w:rsidRDefault="00DA0BA3" w:rsidP="00826D4E">
            <w:pPr>
              <w:jc w:val="both"/>
              <w:rPr>
                <w:rFonts w:ascii="Times New Roman" w:hAnsi="Times New Roman" w:cs="Times New Roman"/>
                <w:sz w:val="20"/>
                <w:szCs w:val="20"/>
              </w:rPr>
            </w:pPr>
          </w:p>
        </w:tc>
        <w:tc>
          <w:tcPr>
            <w:tcW w:w="979" w:type="dxa"/>
          </w:tcPr>
          <w:p w14:paraId="21339B71" w14:textId="77777777" w:rsidR="00DA0BA3" w:rsidRDefault="00DA0BA3" w:rsidP="00826D4E">
            <w:pPr>
              <w:jc w:val="both"/>
              <w:rPr>
                <w:rFonts w:ascii="Times New Roman" w:hAnsi="Times New Roman" w:cs="Times New Roman"/>
                <w:sz w:val="20"/>
                <w:szCs w:val="20"/>
              </w:rPr>
            </w:pPr>
          </w:p>
        </w:tc>
        <w:tc>
          <w:tcPr>
            <w:tcW w:w="1073" w:type="dxa"/>
          </w:tcPr>
          <w:p w14:paraId="53DEF5B9" w14:textId="77777777" w:rsidR="00DA0BA3" w:rsidRPr="006F4206" w:rsidRDefault="00DA0BA3" w:rsidP="00826D4E">
            <w:pPr>
              <w:autoSpaceDE w:val="0"/>
              <w:autoSpaceDN w:val="0"/>
              <w:adjustRightInd w:val="0"/>
              <w:rPr>
                <w:rFonts w:ascii="Times New Roman" w:hAnsi="Times New Roman" w:cs="Times New Roman"/>
                <w:sz w:val="20"/>
                <w:szCs w:val="20"/>
              </w:rPr>
            </w:pPr>
          </w:p>
        </w:tc>
        <w:tc>
          <w:tcPr>
            <w:tcW w:w="1209" w:type="dxa"/>
          </w:tcPr>
          <w:p w14:paraId="2B859279" w14:textId="77777777" w:rsidR="00DA0BA3" w:rsidRDefault="00DA0BA3" w:rsidP="00826D4E">
            <w:pPr>
              <w:jc w:val="both"/>
              <w:rPr>
                <w:rFonts w:ascii="Times New Roman" w:hAnsi="Times New Roman" w:cs="Times New Roman"/>
                <w:sz w:val="20"/>
                <w:szCs w:val="20"/>
              </w:rPr>
            </w:pPr>
          </w:p>
        </w:tc>
        <w:tc>
          <w:tcPr>
            <w:tcW w:w="1505" w:type="dxa"/>
          </w:tcPr>
          <w:p w14:paraId="3E5104BF" w14:textId="77777777" w:rsidR="00DA0BA3" w:rsidRDefault="00DA0BA3" w:rsidP="00826D4E">
            <w:pPr>
              <w:jc w:val="both"/>
              <w:rPr>
                <w:rFonts w:ascii="Times New Roman" w:hAnsi="Times New Roman" w:cs="Times New Roman"/>
                <w:sz w:val="20"/>
                <w:szCs w:val="20"/>
              </w:rPr>
            </w:pPr>
          </w:p>
        </w:tc>
        <w:tc>
          <w:tcPr>
            <w:tcW w:w="798" w:type="dxa"/>
          </w:tcPr>
          <w:p w14:paraId="452FF697" w14:textId="77777777" w:rsidR="00DA0BA3" w:rsidRDefault="00DA0BA3" w:rsidP="00826D4E">
            <w:pPr>
              <w:jc w:val="both"/>
              <w:rPr>
                <w:rFonts w:ascii="Times New Roman" w:hAnsi="Times New Roman" w:cs="Times New Roman"/>
                <w:sz w:val="20"/>
                <w:szCs w:val="20"/>
              </w:rPr>
            </w:pPr>
          </w:p>
        </w:tc>
        <w:tc>
          <w:tcPr>
            <w:tcW w:w="904" w:type="dxa"/>
          </w:tcPr>
          <w:p w14:paraId="5C13EB93" w14:textId="77777777" w:rsidR="00DA0BA3" w:rsidRPr="006F4206" w:rsidRDefault="00DA0BA3" w:rsidP="00826D4E">
            <w:pPr>
              <w:autoSpaceDE w:val="0"/>
              <w:autoSpaceDN w:val="0"/>
              <w:adjustRightInd w:val="0"/>
              <w:rPr>
                <w:rFonts w:ascii="Times New Roman" w:hAnsi="Times New Roman" w:cs="Times New Roman"/>
                <w:sz w:val="20"/>
                <w:szCs w:val="20"/>
              </w:rPr>
            </w:pPr>
          </w:p>
        </w:tc>
      </w:tr>
      <w:tr w:rsidR="00DA0BA3" w:rsidRPr="00A532E7" w14:paraId="1B38EDE8" w14:textId="77777777" w:rsidTr="00826D4E">
        <w:trPr>
          <w:trHeight w:val="58"/>
        </w:trPr>
        <w:tc>
          <w:tcPr>
            <w:tcW w:w="1089" w:type="dxa"/>
          </w:tcPr>
          <w:p w14:paraId="7C835713" w14:textId="77777777" w:rsidR="00DA0BA3" w:rsidRDefault="00DA0BA3" w:rsidP="00826D4E">
            <w:pPr>
              <w:jc w:val="both"/>
              <w:rPr>
                <w:rFonts w:ascii="Times New Roman" w:hAnsi="Times New Roman" w:cs="Times New Roman"/>
                <w:sz w:val="20"/>
                <w:szCs w:val="20"/>
              </w:rPr>
            </w:pPr>
          </w:p>
        </w:tc>
        <w:tc>
          <w:tcPr>
            <w:tcW w:w="1505" w:type="dxa"/>
          </w:tcPr>
          <w:p w14:paraId="55B07A2D" w14:textId="77777777" w:rsidR="00DA0BA3" w:rsidRDefault="00DA0BA3" w:rsidP="00826D4E">
            <w:pPr>
              <w:jc w:val="both"/>
              <w:rPr>
                <w:rFonts w:ascii="Times New Roman" w:hAnsi="Times New Roman" w:cs="Times New Roman"/>
                <w:sz w:val="20"/>
                <w:szCs w:val="20"/>
              </w:rPr>
            </w:pPr>
          </w:p>
        </w:tc>
        <w:tc>
          <w:tcPr>
            <w:tcW w:w="979" w:type="dxa"/>
          </w:tcPr>
          <w:p w14:paraId="6E4BEE15" w14:textId="77777777" w:rsidR="00DA0BA3" w:rsidRDefault="00DA0BA3" w:rsidP="00826D4E">
            <w:pPr>
              <w:jc w:val="both"/>
              <w:rPr>
                <w:rFonts w:ascii="Times New Roman" w:hAnsi="Times New Roman" w:cs="Times New Roman"/>
                <w:sz w:val="20"/>
                <w:szCs w:val="20"/>
              </w:rPr>
            </w:pPr>
          </w:p>
        </w:tc>
        <w:tc>
          <w:tcPr>
            <w:tcW w:w="1073" w:type="dxa"/>
          </w:tcPr>
          <w:p w14:paraId="71F97E62" w14:textId="77777777" w:rsidR="00DA0BA3" w:rsidRPr="006F4206" w:rsidRDefault="00DA0BA3" w:rsidP="00826D4E">
            <w:pPr>
              <w:autoSpaceDE w:val="0"/>
              <w:autoSpaceDN w:val="0"/>
              <w:adjustRightInd w:val="0"/>
              <w:rPr>
                <w:rFonts w:ascii="Times New Roman" w:hAnsi="Times New Roman" w:cs="Times New Roman"/>
                <w:sz w:val="20"/>
                <w:szCs w:val="20"/>
              </w:rPr>
            </w:pPr>
          </w:p>
        </w:tc>
        <w:tc>
          <w:tcPr>
            <w:tcW w:w="1209" w:type="dxa"/>
          </w:tcPr>
          <w:p w14:paraId="0B725F07" w14:textId="77777777" w:rsidR="00DA0BA3" w:rsidRDefault="00DA0BA3" w:rsidP="00826D4E">
            <w:pPr>
              <w:jc w:val="both"/>
              <w:rPr>
                <w:rFonts w:ascii="Times New Roman" w:hAnsi="Times New Roman" w:cs="Times New Roman"/>
                <w:sz w:val="20"/>
                <w:szCs w:val="20"/>
              </w:rPr>
            </w:pPr>
          </w:p>
        </w:tc>
        <w:tc>
          <w:tcPr>
            <w:tcW w:w="1505" w:type="dxa"/>
          </w:tcPr>
          <w:p w14:paraId="3DB458E6" w14:textId="77777777" w:rsidR="00DA0BA3" w:rsidRDefault="00DA0BA3" w:rsidP="00826D4E">
            <w:pPr>
              <w:jc w:val="both"/>
              <w:rPr>
                <w:rFonts w:ascii="Times New Roman" w:hAnsi="Times New Roman" w:cs="Times New Roman"/>
                <w:sz w:val="20"/>
                <w:szCs w:val="20"/>
              </w:rPr>
            </w:pPr>
          </w:p>
        </w:tc>
        <w:tc>
          <w:tcPr>
            <w:tcW w:w="798" w:type="dxa"/>
          </w:tcPr>
          <w:p w14:paraId="4AC342BA" w14:textId="77777777" w:rsidR="00DA0BA3" w:rsidRDefault="00DA0BA3" w:rsidP="00826D4E">
            <w:pPr>
              <w:jc w:val="both"/>
              <w:rPr>
                <w:rFonts w:ascii="Times New Roman" w:hAnsi="Times New Roman" w:cs="Times New Roman"/>
                <w:sz w:val="20"/>
                <w:szCs w:val="20"/>
              </w:rPr>
            </w:pPr>
          </w:p>
        </w:tc>
        <w:tc>
          <w:tcPr>
            <w:tcW w:w="904" w:type="dxa"/>
          </w:tcPr>
          <w:p w14:paraId="3FE3A4E0" w14:textId="77777777" w:rsidR="00DA0BA3" w:rsidRPr="006F4206" w:rsidRDefault="00DA0BA3" w:rsidP="00826D4E">
            <w:pPr>
              <w:autoSpaceDE w:val="0"/>
              <w:autoSpaceDN w:val="0"/>
              <w:adjustRightInd w:val="0"/>
              <w:rPr>
                <w:rFonts w:ascii="Times New Roman" w:hAnsi="Times New Roman" w:cs="Times New Roman"/>
                <w:sz w:val="20"/>
                <w:szCs w:val="20"/>
              </w:rPr>
            </w:pPr>
          </w:p>
        </w:tc>
      </w:tr>
    </w:tbl>
    <w:p w14:paraId="720BB086" w14:textId="77777777" w:rsidR="00DA0BA3" w:rsidRDefault="00DA0BA3" w:rsidP="00DA0BA3">
      <w:pPr>
        <w:spacing w:after="0" w:line="240" w:lineRule="auto"/>
        <w:jc w:val="both"/>
        <w:rPr>
          <w:rFonts w:ascii="Times New Roman" w:hAnsi="Times New Roman" w:cs="Times New Roman"/>
          <w:sz w:val="10"/>
          <w:szCs w:val="10"/>
        </w:rPr>
      </w:pPr>
    </w:p>
    <w:p w14:paraId="457FFD50" w14:textId="77777777" w:rsidR="00DA0BA3" w:rsidRPr="00A532E7" w:rsidRDefault="00DA0BA3" w:rsidP="00DA0BA3">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DA0BA3" w:rsidRPr="00A532E7" w14:paraId="77CF351A" w14:textId="77777777" w:rsidTr="00826D4E">
        <w:trPr>
          <w:trHeight w:val="58"/>
        </w:trPr>
        <w:tc>
          <w:tcPr>
            <w:tcW w:w="9062" w:type="dxa"/>
          </w:tcPr>
          <w:p w14:paraId="5A25D0FC"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DA0BA3" w:rsidRPr="00A532E7" w14:paraId="0632E16C" w14:textId="77777777" w:rsidTr="00826D4E">
        <w:trPr>
          <w:trHeight w:val="58"/>
        </w:trPr>
        <w:tc>
          <w:tcPr>
            <w:tcW w:w="9062" w:type="dxa"/>
          </w:tcPr>
          <w:p w14:paraId="63351350" w14:textId="77777777" w:rsidR="00DA0BA3" w:rsidRDefault="00DA0BA3" w:rsidP="00826D4E">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68FE9B4A" w14:textId="77777777" w:rsidR="00DA0BA3" w:rsidRPr="00A532E7" w:rsidRDefault="00DA0BA3" w:rsidP="00DA0BA3">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DA0BA3" w:rsidRPr="00A532E7" w14:paraId="0E38E93A" w14:textId="77777777" w:rsidTr="00826D4E">
        <w:trPr>
          <w:trHeight w:val="58"/>
        </w:trPr>
        <w:tc>
          <w:tcPr>
            <w:tcW w:w="9062" w:type="dxa"/>
          </w:tcPr>
          <w:p w14:paraId="0A98426C" w14:textId="77777777" w:rsidR="00DA0BA3" w:rsidRPr="006F4206" w:rsidRDefault="00DA0BA3"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38580E31" w14:textId="77777777" w:rsidR="00DA0BA3" w:rsidRPr="00A532E7" w:rsidRDefault="00DA0BA3" w:rsidP="00DA0BA3">
      <w:pPr>
        <w:spacing w:after="0" w:line="240" w:lineRule="auto"/>
        <w:jc w:val="both"/>
        <w:rPr>
          <w:rFonts w:ascii="Times New Roman" w:hAnsi="Times New Roman" w:cs="Times New Roman"/>
          <w:sz w:val="10"/>
          <w:szCs w:val="10"/>
        </w:rPr>
      </w:pPr>
    </w:p>
    <w:p w14:paraId="25254984" w14:textId="77777777" w:rsidR="00DA0BA3" w:rsidRPr="00A532E7" w:rsidRDefault="00DA0BA3" w:rsidP="00DA0BA3">
      <w:pPr>
        <w:spacing w:after="0" w:line="240" w:lineRule="auto"/>
        <w:jc w:val="both"/>
        <w:rPr>
          <w:rFonts w:ascii="Times New Roman" w:hAnsi="Times New Roman" w:cs="Times New Roman"/>
          <w:sz w:val="10"/>
          <w:szCs w:val="10"/>
        </w:rPr>
      </w:pPr>
    </w:p>
    <w:p w14:paraId="22820D05" w14:textId="77777777" w:rsidR="00DA0BA3" w:rsidRDefault="00DA0BA3" w:rsidP="00DA0BA3">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723A37E7" w14:textId="77777777" w:rsidR="00DA0BA3" w:rsidRDefault="00DA0BA3" w:rsidP="00DA0BA3">
      <w:pPr>
        <w:autoSpaceDE w:val="0"/>
        <w:autoSpaceDN w:val="0"/>
        <w:adjustRightInd w:val="0"/>
        <w:spacing w:after="0" w:line="240" w:lineRule="auto"/>
        <w:rPr>
          <w:rFonts w:ascii="Calibri" w:hAnsi="Calibri" w:cs="Calibri"/>
        </w:rPr>
      </w:pPr>
    </w:p>
    <w:p w14:paraId="3E7F96DF" w14:textId="77777777" w:rsidR="00DA0BA3" w:rsidRDefault="00DA0BA3" w:rsidP="00DA0BA3">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3FCBCFE3" w14:textId="77777777" w:rsidR="00DA0BA3" w:rsidRDefault="00DA0BA3" w:rsidP="00DA0BA3">
      <w:pPr>
        <w:autoSpaceDE w:val="0"/>
        <w:autoSpaceDN w:val="0"/>
        <w:adjustRightInd w:val="0"/>
        <w:spacing w:after="0" w:line="240" w:lineRule="auto"/>
        <w:jc w:val="both"/>
        <w:rPr>
          <w:rFonts w:ascii="Times New Roman" w:hAnsi="Times New Roman" w:cs="Times New Roman"/>
          <w:i/>
          <w:iCs/>
          <w:sz w:val="20"/>
          <w:szCs w:val="20"/>
        </w:rPr>
      </w:pPr>
    </w:p>
    <w:p w14:paraId="08F3205E"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722D7503"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54EEDD23" w14:textId="77777777" w:rsidR="00DA0BA3" w:rsidRPr="00E14F6B" w:rsidRDefault="00DA0BA3" w:rsidP="00DA0B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6AA67B07" w14:textId="77777777" w:rsidR="00DA0BA3" w:rsidRPr="00A532E7" w:rsidRDefault="00DA0BA3" w:rsidP="00DA0BA3">
      <w:pPr>
        <w:spacing w:after="0" w:line="240" w:lineRule="auto"/>
        <w:jc w:val="both"/>
        <w:rPr>
          <w:rFonts w:ascii="Times New Roman" w:hAnsi="Times New Roman" w:cs="Times New Roman"/>
          <w:sz w:val="10"/>
          <w:szCs w:val="10"/>
        </w:rPr>
      </w:pPr>
    </w:p>
    <w:p w14:paraId="0FCAAA4A"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6CF39E30"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p>
    <w:p w14:paraId="59089850"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39C81F16"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p>
    <w:p w14:paraId="4D5D69A8"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AB23A2"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p>
    <w:p w14:paraId="2782A9E9"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 ak nebolo možné presne zmerať teplotu).</w:t>
      </w:r>
    </w:p>
    <w:p w14:paraId="5ABD21FD"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p>
    <w:p w14:paraId="24CDD8A7"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07FD4E2C"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p>
    <w:p w14:paraId="1BAC96BF"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471FF008"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p>
    <w:p w14:paraId="2F484A29"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351C5EA"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p>
    <w:p w14:paraId="73224C44"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05D4B7A2"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p>
    <w:p w14:paraId="4C956DAF"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1B9DB662" w14:textId="77777777" w:rsidR="00DA0BA3" w:rsidRDefault="00DA0BA3" w:rsidP="00DA0BA3">
      <w:pPr>
        <w:autoSpaceDE w:val="0"/>
        <w:autoSpaceDN w:val="0"/>
        <w:adjustRightInd w:val="0"/>
        <w:spacing w:after="0" w:line="240" w:lineRule="auto"/>
        <w:rPr>
          <w:rFonts w:ascii="Times New Roman" w:hAnsi="Times New Roman" w:cs="Times New Roman"/>
          <w:sz w:val="20"/>
          <w:szCs w:val="20"/>
        </w:rPr>
      </w:pPr>
    </w:p>
    <w:p w14:paraId="0C6A7EFC"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C96318E"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58F814A3"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403C9B63"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70220D90"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656F3D07"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77852F26"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4B6EBD70"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72665C9B"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5BFBAE3A"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6157D417"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01705B37"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4E67ECD3"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03F53C10"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720DF5D8"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1C9D5CFA"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i/>
          <w:iCs/>
          <w:sz w:val="20"/>
          <w:szCs w:val="20"/>
        </w:rPr>
      </w:pPr>
    </w:p>
    <w:p w14:paraId="5C049FE3"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3876A2BA"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3A4D9C8D"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4E7BA50A" w14:textId="77777777" w:rsidR="00DA0BA3" w:rsidRPr="006049D2"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787745F9"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12C45D64"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123F8997"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2A8E2B8A" w14:textId="77777777" w:rsidR="00DA0BA3" w:rsidRDefault="00DA0BA3" w:rsidP="00DA0BA3">
      <w:pPr>
        <w:autoSpaceDE w:val="0"/>
        <w:autoSpaceDN w:val="0"/>
        <w:adjustRightInd w:val="0"/>
        <w:spacing w:after="0" w:line="240" w:lineRule="auto"/>
        <w:jc w:val="both"/>
        <w:rPr>
          <w:rFonts w:ascii="Times New Roman" w:hAnsi="Times New Roman" w:cs="Times New Roman"/>
          <w:i/>
          <w:iCs/>
          <w:sz w:val="20"/>
          <w:szCs w:val="20"/>
        </w:rPr>
      </w:pPr>
    </w:p>
    <w:p w14:paraId="2B292420"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645BB50B"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2D3D4389"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22549EC3"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235B56F7" w14:textId="77777777" w:rsidR="00DA0BA3" w:rsidRDefault="00DA0BA3" w:rsidP="00DA0BA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223F715" w14:textId="77777777" w:rsidR="00DA0BA3" w:rsidRDefault="00DA0BA3" w:rsidP="00DA0BA3">
      <w:pPr>
        <w:rPr>
          <w:rFonts w:ascii="Times New Roman" w:hAnsi="Times New Roman" w:cs="Times New Roman"/>
          <w:sz w:val="20"/>
          <w:szCs w:val="20"/>
        </w:rPr>
      </w:pPr>
      <w:r>
        <w:rPr>
          <w:rFonts w:ascii="Times New Roman" w:hAnsi="Times New Roman" w:cs="Times New Roman"/>
          <w:sz w:val="20"/>
          <w:szCs w:val="20"/>
        </w:rPr>
        <w:br w:type="page"/>
      </w:r>
    </w:p>
    <w:p w14:paraId="38CAA0B2" w14:textId="77777777" w:rsidR="00DA0BA3" w:rsidRPr="001777B6" w:rsidRDefault="00DA0BA3" w:rsidP="00DA0BA3">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50838BC1" w14:textId="77777777" w:rsidR="00DA0BA3" w:rsidRDefault="00DA0BA3" w:rsidP="00DA0BA3">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DA0BA3" w:rsidRPr="005579C1" w14:paraId="302C682B" w14:textId="77777777" w:rsidTr="00826D4E">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559B5" w14:textId="77777777" w:rsidR="00DA0BA3" w:rsidRPr="005579C1" w:rsidRDefault="00DA0BA3" w:rsidP="00826D4E">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399F527D" w14:textId="77777777" w:rsidR="00DA0BA3" w:rsidRPr="005579C1" w:rsidRDefault="00DA0BA3" w:rsidP="00826D4E">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DA0BA3" w:rsidRPr="005579C1" w14:paraId="7BAE5F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4FC88"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7E78CF1C"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DA0BA3" w:rsidRPr="005579C1" w14:paraId="0EBAF1B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4EEE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316F1D1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DA0BA3" w:rsidRPr="005579C1" w14:paraId="51964D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7B97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52F30F1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DA0BA3" w:rsidRPr="005579C1" w14:paraId="2A46A53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3A564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6F0B945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DA0BA3" w:rsidRPr="005579C1" w14:paraId="42AA94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3C560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6CBDA68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DA0BA3" w:rsidRPr="005579C1" w14:paraId="553E2A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14F3F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FE0919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DA0BA3" w:rsidRPr="005579C1" w14:paraId="1C70F9C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2E46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1D31D97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DA0BA3" w:rsidRPr="005579C1" w14:paraId="3BB40E8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2B4D0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59375B3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DA0BA3" w:rsidRPr="005579C1" w14:paraId="23CFC0A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D081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744C07A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DA0BA3" w:rsidRPr="005579C1" w14:paraId="2997507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1EBF1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5A95382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DA0BA3" w:rsidRPr="005579C1" w14:paraId="5F85479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7809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2E0DB92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DA0BA3" w:rsidRPr="005579C1" w14:paraId="222524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1842B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18C3948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DA0BA3" w:rsidRPr="005579C1" w14:paraId="5304BE8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31FF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754E2C4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DA0BA3" w:rsidRPr="005579C1" w14:paraId="4607B56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0E709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5D028DD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DA0BA3" w:rsidRPr="005579C1" w14:paraId="15586D9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C679B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4938711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DA0BA3" w:rsidRPr="005579C1" w14:paraId="6176C5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71A7C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2F3D65C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DA0BA3" w:rsidRPr="005579C1" w14:paraId="0D6AF8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8C7E7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3CDD35E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DA0BA3" w:rsidRPr="005579C1" w14:paraId="03DF983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C5749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4115FED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DA0BA3" w:rsidRPr="005579C1" w14:paraId="02C305F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E47D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7177249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DA0BA3" w:rsidRPr="005579C1" w14:paraId="79B53DC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8208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2E93DDE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DA0BA3" w:rsidRPr="005579C1" w14:paraId="65BC51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112C4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2DD7AC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DA0BA3" w:rsidRPr="005579C1" w14:paraId="1CCB145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963FD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131B63A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DA0BA3" w:rsidRPr="005579C1" w14:paraId="0CB565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D87EE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4D889B2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DA0BA3" w:rsidRPr="005579C1" w14:paraId="3F1731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0EAD7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1C21286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DA0BA3" w:rsidRPr="005579C1" w14:paraId="406151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CD76A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204CE10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DA0BA3" w:rsidRPr="005579C1" w14:paraId="02C89E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7460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2AC5D6A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DA0BA3" w:rsidRPr="005579C1" w14:paraId="567B5A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FF32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12D0272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DA0BA3" w:rsidRPr="005579C1" w14:paraId="6218D0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54CE6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317EA1F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DA0BA3" w:rsidRPr="005579C1" w14:paraId="1D71C09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12388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6F0E94D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DA0BA3" w:rsidRPr="005579C1" w14:paraId="06E81E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F7619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068934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DA0BA3" w:rsidRPr="005579C1" w14:paraId="52ABB38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E8F2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2227246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DA0BA3" w:rsidRPr="005579C1" w14:paraId="639B029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13C39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1429D5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DA0BA3" w:rsidRPr="005579C1" w14:paraId="5B1FA5D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07CC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0F80CC0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DA0BA3" w:rsidRPr="005579C1" w14:paraId="4548ED1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2A3AF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3725EED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DA0BA3" w:rsidRPr="005579C1" w14:paraId="23B1E5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CB20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77055C4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DA0BA3" w:rsidRPr="005579C1" w14:paraId="431113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AD658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691E1B7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DA0BA3" w:rsidRPr="005579C1" w14:paraId="72A3D5D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F489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2830C93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DA0BA3" w:rsidRPr="005579C1" w14:paraId="4EEBF9B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05BF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2FE3BD9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DA0BA3" w:rsidRPr="005579C1" w14:paraId="2BDE07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D757A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94AF67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DA0BA3" w:rsidRPr="005579C1" w14:paraId="5C18FE6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9468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4D7351E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DA0BA3" w:rsidRPr="005579C1" w14:paraId="66F1341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E585B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146DF4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DA0BA3" w:rsidRPr="005579C1" w14:paraId="35D6A46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802CA"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073FCE36"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DA0BA3" w:rsidRPr="005579C1" w14:paraId="091EE9F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6D61B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2D49F3E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DA0BA3" w:rsidRPr="005579C1" w14:paraId="49B54A6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37F8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5B40381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DA0BA3" w:rsidRPr="005579C1" w14:paraId="65D15EB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F39BF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7EB44BE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DA0BA3" w:rsidRPr="005579C1" w14:paraId="6C8B2D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2CA04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470D83E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DA0BA3" w:rsidRPr="005579C1" w14:paraId="70A35E2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6C0A9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75DE6A5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DA0BA3" w:rsidRPr="005579C1" w14:paraId="7C83CB7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5F0B0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4735F84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DA0BA3" w:rsidRPr="005579C1" w14:paraId="7BCD0E1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2142C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020B050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DA0BA3" w:rsidRPr="005579C1" w14:paraId="599053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A1C6A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4D4E8D5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DA0BA3" w:rsidRPr="005579C1" w14:paraId="2D6549C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CCE1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01DA43B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DA0BA3" w:rsidRPr="005579C1" w14:paraId="024E09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CD3AC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5953E39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DA0BA3" w:rsidRPr="005579C1" w14:paraId="258D461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65C8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02D7A2C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DA0BA3" w:rsidRPr="005579C1" w14:paraId="35805C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C6B0B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5C75FD3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DA0BA3" w:rsidRPr="005579C1" w14:paraId="1530967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568C9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4B5BA0B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DA0BA3" w:rsidRPr="005579C1" w14:paraId="48BD38B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09503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7457008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DA0BA3" w:rsidRPr="005579C1" w14:paraId="0B154D9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361C3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1CE4A83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DA0BA3" w:rsidRPr="005579C1" w14:paraId="4216D1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4DB7D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7F92E98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DA0BA3" w:rsidRPr="005579C1" w14:paraId="620B662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7921E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421606B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DA0BA3" w:rsidRPr="005579C1" w14:paraId="26051F4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9DD46"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148AA5BE"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DA0BA3" w:rsidRPr="005579C1" w14:paraId="32FA53F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E861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4FBA23C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DA0BA3" w:rsidRPr="005579C1" w14:paraId="67BCED7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74150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28588A4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DA0BA3" w:rsidRPr="005579C1" w14:paraId="093CE79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E4F0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325BDD1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DA0BA3" w:rsidRPr="005579C1" w14:paraId="17744FC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D3C7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4556367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DA0BA3" w:rsidRPr="005579C1" w14:paraId="644F5D8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5040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B180A4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DA0BA3" w:rsidRPr="005579C1" w14:paraId="59769B2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C3B0C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156186A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DA0BA3" w:rsidRPr="005579C1" w14:paraId="31C5018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2A86F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1887EE1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DA0BA3" w:rsidRPr="005579C1" w14:paraId="168D9D6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D9765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4A9D7B3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DA0BA3" w:rsidRPr="005579C1" w14:paraId="5F18726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DCC59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1D94589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DA0BA3" w:rsidRPr="005579C1" w14:paraId="5C5CCD1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EA8EF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0C7AC17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DA0BA3" w:rsidRPr="005579C1" w14:paraId="5C6DAA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5DE6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00A1DB7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DA0BA3" w:rsidRPr="005579C1" w14:paraId="343234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40CE6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2F3C37B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DA0BA3" w:rsidRPr="005579C1" w14:paraId="22B1F02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DCE3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37BE2A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DA0BA3" w:rsidRPr="005579C1" w14:paraId="1BC9EF4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64AA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4C7ABDA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DA0BA3" w:rsidRPr="005579C1" w14:paraId="0738B9D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E5C0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4F4E3AF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DA0BA3" w:rsidRPr="005579C1" w14:paraId="060D581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3E827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471EDCE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DA0BA3" w:rsidRPr="005579C1" w14:paraId="38C4DEC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86F5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7DD3933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DA0BA3" w:rsidRPr="005579C1" w14:paraId="0F544E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A2908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3E8F023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DA0BA3" w:rsidRPr="005579C1" w14:paraId="0F6140A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4A9A0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3904FCC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DA0BA3" w:rsidRPr="005579C1" w14:paraId="2D5A168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F9CD3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2A417CB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DA0BA3" w:rsidRPr="005579C1" w14:paraId="32F4E5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1F0CA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6635A48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DA0BA3" w:rsidRPr="005579C1" w14:paraId="71BF074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4090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33AC3D7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DA0BA3" w:rsidRPr="005579C1" w14:paraId="3458E3B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6EAB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7AE8141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DA0BA3" w:rsidRPr="005579C1" w14:paraId="31FC771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23F602"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6BA19C77"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DA0BA3" w:rsidRPr="005579C1" w14:paraId="1EDAA8A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71A2E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4B83EAF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DA0BA3" w:rsidRPr="005579C1" w14:paraId="588789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85DA9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3B20130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DA0BA3" w:rsidRPr="005579C1" w14:paraId="21291C1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B9954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04A0A00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DA0BA3" w:rsidRPr="005579C1" w14:paraId="5A78FAF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268FF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7F6ED89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DA0BA3" w:rsidRPr="005579C1" w14:paraId="7DC7D82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0C05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452028B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DA0BA3" w:rsidRPr="005579C1" w14:paraId="3782A26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BCA69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3E50A97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DA0BA3" w:rsidRPr="005579C1" w14:paraId="689EF13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9E527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39CF814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DA0BA3" w:rsidRPr="005579C1" w14:paraId="0B31C3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98607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4BA53E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DA0BA3" w:rsidRPr="005579C1" w14:paraId="142468B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24CAC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11841B9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DA0BA3" w:rsidRPr="005579C1" w14:paraId="3D2AF4E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D333E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687A76C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DA0BA3" w:rsidRPr="005579C1" w14:paraId="54276A5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010DA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2775255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DA0BA3" w:rsidRPr="005579C1" w14:paraId="2781F1E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27EB6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217F30D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DA0BA3" w:rsidRPr="005579C1" w14:paraId="7B0BE44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29716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33EF368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DA0BA3" w:rsidRPr="005579C1" w14:paraId="66E39F8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0A48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54F5705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DA0BA3" w:rsidRPr="005579C1" w14:paraId="15C49D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6B194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38B513C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DA0BA3" w:rsidRPr="005579C1" w14:paraId="7A1FE73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9FF2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701F417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DA0BA3" w:rsidRPr="005579C1" w14:paraId="41FA4F8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F7348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0AA6F46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DA0BA3" w:rsidRPr="005579C1" w14:paraId="3055F31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9FEE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7243DBD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DA0BA3" w:rsidRPr="005579C1" w14:paraId="3A0A389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AA7E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6CE8CCE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DA0BA3" w:rsidRPr="005579C1" w14:paraId="1ACA565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2A2EB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2E4EA98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DA0BA3" w:rsidRPr="005579C1" w14:paraId="7D53ACE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60221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0608092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DA0BA3" w:rsidRPr="005579C1" w14:paraId="52A1A5F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CF94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0894E1A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DA0BA3" w:rsidRPr="005579C1" w14:paraId="1538460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9274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4314EF9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DA0BA3" w:rsidRPr="005579C1" w14:paraId="4E47DB6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E4448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1225C6C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DA0BA3" w:rsidRPr="005579C1" w14:paraId="28A8AEE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B88B6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03C7F25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DA0BA3" w:rsidRPr="005579C1" w14:paraId="6D507C1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994D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23E041F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DA0BA3" w:rsidRPr="005579C1" w14:paraId="3666593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B5A83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B033DC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DA0BA3" w:rsidRPr="005579C1" w14:paraId="6E3F4A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A070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576C3BC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DA0BA3" w:rsidRPr="005579C1" w14:paraId="2B87889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32D0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198201B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DA0BA3" w:rsidRPr="005579C1" w14:paraId="484C6F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0DA6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1517ACC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DA0BA3" w:rsidRPr="005579C1" w14:paraId="21A394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1776C"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B5F49EB"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DA0BA3" w:rsidRPr="005579C1" w14:paraId="566025F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844A4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3D21D7C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DA0BA3" w:rsidRPr="005579C1" w14:paraId="62094FF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9E514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71A1AA2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DA0BA3" w:rsidRPr="005579C1" w14:paraId="02CE31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DA0C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2F1CE6C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DA0BA3" w:rsidRPr="005579C1" w14:paraId="18DA8EF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5CCA4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71C7CB9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DA0BA3" w:rsidRPr="005579C1" w14:paraId="4CBC5CB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B603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3097DB1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DA0BA3" w:rsidRPr="005579C1" w14:paraId="2421BD6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3DB92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67F459B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DA0BA3" w:rsidRPr="005579C1" w14:paraId="47D05B9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6B298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5324DA1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DA0BA3" w:rsidRPr="005579C1" w14:paraId="44E989C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5737A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6FFFD70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DA0BA3" w:rsidRPr="005579C1" w14:paraId="54656D7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5672F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6585ADB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DA0BA3" w:rsidRPr="005579C1" w14:paraId="578A26D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4517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5656B5D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DA0BA3" w:rsidRPr="005579C1" w14:paraId="1E6AC89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0A8A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3652B80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DA0BA3" w:rsidRPr="005579C1" w14:paraId="16501F1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9D75B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10B8A2F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DA0BA3" w:rsidRPr="005579C1" w14:paraId="6217D30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5A06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2AA6F52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DA0BA3" w:rsidRPr="005579C1" w14:paraId="2911C96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7FE1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18AC67A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DA0BA3" w:rsidRPr="005579C1" w14:paraId="1F7599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7B2A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673CB84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DA0BA3" w:rsidRPr="005579C1" w14:paraId="46940B9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999DB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0945672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DA0BA3" w:rsidRPr="005579C1" w14:paraId="2B81E2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D0BA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1603D15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DA0BA3" w:rsidRPr="005579C1" w14:paraId="13E2693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D1723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E176DF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DA0BA3" w:rsidRPr="005579C1" w14:paraId="5BC842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EBE7C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4828AED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DA0BA3" w:rsidRPr="005579C1" w14:paraId="4319E3E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A26A6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6DD9443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DA0BA3" w:rsidRPr="005579C1" w14:paraId="0B67A32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49793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44BC6B2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DA0BA3" w:rsidRPr="005579C1" w14:paraId="334671B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EA6C1B"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3941FAFC"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DA0BA3" w:rsidRPr="005579C1" w14:paraId="366976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8516A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7CC1EB3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DA0BA3" w:rsidRPr="005579C1" w14:paraId="006D079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0280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2C0CC1A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DA0BA3" w:rsidRPr="005579C1" w14:paraId="082A914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91E5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4B9E04C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DA0BA3" w:rsidRPr="005579C1" w14:paraId="70417E7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406B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6F53787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DA0BA3" w:rsidRPr="005579C1" w14:paraId="54AAE87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C8FC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6045110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DA0BA3" w:rsidRPr="005579C1" w14:paraId="549FA8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A4526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29F91B7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DA0BA3" w:rsidRPr="005579C1" w14:paraId="1CBF74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9814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63B11D5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DA0BA3" w:rsidRPr="005579C1" w14:paraId="06E64F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DF58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19204AE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DA0BA3" w:rsidRPr="005579C1" w14:paraId="33F6B00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BCB4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4431578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DA0BA3" w:rsidRPr="005579C1" w14:paraId="6BB0569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CADC6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1676EEB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DA0BA3" w:rsidRPr="005579C1" w14:paraId="148585D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F5D71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0493BB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DA0BA3" w:rsidRPr="005579C1" w14:paraId="11C5E9B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C948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1D8BA85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DA0BA3" w:rsidRPr="005579C1" w14:paraId="6A16B0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A4290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4C80FE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DA0BA3" w:rsidRPr="005579C1" w14:paraId="5969033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76CB0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7F57767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DA0BA3" w:rsidRPr="005579C1" w14:paraId="325E1CB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ADD14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2341E79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DA0BA3" w:rsidRPr="005579C1" w14:paraId="2ED5229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06D4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5CEDEE2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DA0BA3" w:rsidRPr="005579C1" w14:paraId="2E32803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9C899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2D5843E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DA0BA3" w:rsidRPr="005579C1" w14:paraId="2A79B58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C87E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78A69A4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DA0BA3" w:rsidRPr="005579C1" w14:paraId="296946F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3652D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3115B90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DA0BA3" w:rsidRPr="005579C1" w14:paraId="262CDF2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D38B3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3C911DB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DA0BA3" w:rsidRPr="005579C1" w14:paraId="4D383E5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7A8CF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27E2AA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DA0BA3" w:rsidRPr="005579C1" w14:paraId="418F383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BC3D0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2D7D78C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DA0BA3" w:rsidRPr="005579C1" w14:paraId="7D454C7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6CA99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19B2D94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DA0BA3" w:rsidRPr="005579C1" w14:paraId="5898132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3070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3181B8B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DA0BA3" w:rsidRPr="005579C1" w14:paraId="530134F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23B4B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3DD9438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DA0BA3" w:rsidRPr="005579C1" w14:paraId="60D6C7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5AB3A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62AB4DD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DA0BA3" w:rsidRPr="005579C1" w14:paraId="33CA201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A9327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3801B00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DA0BA3" w:rsidRPr="005579C1" w14:paraId="431FBE2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3D99E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1246D9D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DA0BA3" w:rsidRPr="005579C1" w14:paraId="418560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FE9F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4A4E865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DA0BA3" w:rsidRPr="005579C1" w14:paraId="6D36E1D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C18F8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00AC4DF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DA0BA3" w:rsidRPr="005579C1" w14:paraId="385FF2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83571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2B0EC2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DA0BA3" w:rsidRPr="005579C1" w14:paraId="47CA031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E229C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2669E6D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DA0BA3" w:rsidRPr="005579C1" w14:paraId="79EAE79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4CD7D"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3AC093C"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DA0BA3" w:rsidRPr="005579C1" w14:paraId="057512F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3467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572856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DA0BA3" w:rsidRPr="005579C1" w14:paraId="079A85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5774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0A9EC28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DA0BA3" w:rsidRPr="005579C1" w14:paraId="396AF18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21C0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41FA466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DA0BA3" w:rsidRPr="005579C1" w14:paraId="402A98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065F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2E13943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DA0BA3" w:rsidRPr="005579C1" w14:paraId="4E9EB61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3452C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1B595F0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DA0BA3" w:rsidRPr="005579C1" w14:paraId="090B254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BBFBC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7BB5D07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DA0BA3" w:rsidRPr="005579C1" w14:paraId="203C2B1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A293C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770BF17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DA0BA3" w:rsidRPr="005579C1" w14:paraId="204F48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DF3B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2C8C601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DA0BA3" w:rsidRPr="005579C1" w14:paraId="7CBD35A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A39AB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4B72589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DA0BA3" w:rsidRPr="005579C1" w14:paraId="284113B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BF31B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1EE3E7D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DA0BA3" w:rsidRPr="005579C1" w14:paraId="23FFF1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9D6B2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2925A38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DA0BA3" w:rsidRPr="005579C1" w14:paraId="1CD0F75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270D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060F879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DA0BA3" w:rsidRPr="005579C1" w14:paraId="260AA6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AD450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6D3F075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DA0BA3" w:rsidRPr="005579C1" w14:paraId="086191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AEA1E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2386E08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DA0BA3" w:rsidRPr="005579C1" w14:paraId="6913B1B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0AC01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178F9C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DA0BA3" w:rsidRPr="005579C1" w14:paraId="19CA189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96AD6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3687FB8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DA0BA3" w:rsidRPr="005579C1" w14:paraId="32B78E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1EB79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2A7702E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DA0BA3" w:rsidRPr="005579C1" w14:paraId="072B3F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E910C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635C09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DA0BA3" w:rsidRPr="005579C1" w14:paraId="167143B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C2DA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1CAF919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DA0BA3" w:rsidRPr="005579C1" w14:paraId="0E993D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FB8F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31A7D4B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DA0BA3" w:rsidRPr="005579C1" w14:paraId="14EB426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8F90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2FA62BC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DA0BA3" w:rsidRPr="005579C1" w14:paraId="5233206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5EFE4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74CA3C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DA0BA3" w:rsidRPr="005579C1" w14:paraId="4BE6FC4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6E912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42C2F2B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DA0BA3" w:rsidRPr="005579C1" w14:paraId="646F053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8EB6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0F1CF1A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DA0BA3" w:rsidRPr="005579C1" w14:paraId="4519D4E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799E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1448BA2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DA0BA3" w:rsidRPr="005579C1" w14:paraId="3F6382F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08F23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7140009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DA0BA3" w:rsidRPr="005579C1" w14:paraId="1CC0914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3022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7397AC7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DA0BA3" w:rsidRPr="005579C1" w14:paraId="604BE1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1F2E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541FBAB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DA0BA3" w:rsidRPr="005579C1" w14:paraId="68E5F29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1389E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3A9E606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DA0BA3" w:rsidRPr="005579C1" w14:paraId="22466AB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985F2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68871BE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DA0BA3" w:rsidRPr="005579C1" w14:paraId="01D08EB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79141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7A03E0B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DA0BA3" w:rsidRPr="005579C1" w14:paraId="6C9758A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00094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5170B9D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DA0BA3" w:rsidRPr="005579C1" w14:paraId="3DF702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310B2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585ED8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DA0BA3" w:rsidRPr="005579C1" w14:paraId="699961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37391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0996647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DA0BA3" w:rsidRPr="005579C1" w14:paraId="0C011A7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3D784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1D3B6E3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DA0BA3" w:rsidRPr="005579C1" w14:paraId="08BEB79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0135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7DD252C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DA0BA3" w:rsidRPr="005579C1" w14:paraId="7506555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97171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1A5CCBE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DA0BA3" w:rsidRPr="005579C1" w14:paraId="3B563B3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06072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754D8E3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DA0BA3" w:rsidRPr="005579C1" w14:paraId="36CBB34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2A4F1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5028582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DA0BA3" w:rsidRPr="005579C1" w14:paraId="0FDF2B7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A8969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41A5C76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DA0BA3" w:rsidRPr="005579C1" w14:paraId="15BA655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920E9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214601A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DA0BA3" w:rsidRPr="005579C1" w14:paraId="679AAB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FB11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7CC9DFC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DA0BA3" w:rsidRPr="005579C1" w14:paraId="70A5FC1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9F6423"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04D16896"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DA0BA3" w:rsidRPr="005579C1" w14:paraId="1B6E7A1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5B22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7D50AFA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DA0BA3" w:rsidRPr="005579C1" w14:paraId="36EBEE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4DE29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5EF9F9A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DA0BA3" w:rsidRPr="005579C1" w14:paraId="10A753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8A69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10BBD35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DA0BA3" w:rsidRPr="005579C1" w14:paraId="23DA3C9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4D471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75ADB3D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DA0BA3" w:rsidRPr="005579C1" w14:paraId="1ED7876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52565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1FC68B3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DA0BA3" w:rsidRPr="005579C1" w14:paraId="5DE4B3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1A29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1B77CC4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DA0BA3" w:rsidRPr="005579C1" w14:paraId="01D2C2F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7A02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5026F6B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DA0BA3" w:rsidRPr="005579C1" w14:paraId="3E9736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8D347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7D22E42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DA0BA3" w:rsidRPr="005579C1" w14:paraId="34937B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0A561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099502A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DA0BA3" w:rsidRPr="005579C1" w14:paraId="56B25D0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00B3E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4B033FC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DA0BA3" w:rsidRPr="005579C1" w14:paraId="7A14FF9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6D38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020E4FB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DA0BA3" w:rsidRPr="005579C1" w14:paraId="0A73D36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F059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79A6AE2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DA0BA3" w:rsidRPr="005579C1" w14:paraId="5E5E2BE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81E9F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4AF9708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DA0BA3" w:rsidRPr="005579C1" w14:paraId="4765E5F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62BD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168D579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DA0BA3" w:rsidRPr="005579C1" w14:paraId="00F126E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3411B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0798834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DA0BA3" w:rsidRPr="005579C1" w14:paraId="7143AFB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6EBCF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3954476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DA0BA3" w:rsidRPr="005579C1" w14:paraId="3CAEC0C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8673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595C156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DA0BA3" w:rsidRPr="005579C1" w14:paraId="7371536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6656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370C71A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DA0BA3" w:rsidRPr="005579C1" w14:paraId="308542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9B60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6CE88D6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DA0BA3" w:rsidRPr="005579C1" w14:paraId="77692E8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5A7D9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41911F4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DA0BA3" w:rsidRPr="005579C1" w14:paraId="07F7A3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A94B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1197CF4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DA0BA3" w:rsidRPr="005579C1" w14:paraId="65C4CA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33F6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28E49F6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DA0BA3" w:rsidRPr="005579C1" w14:paraId="75580CB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7C8A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44C9308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DA0BA3" w:rsidRPr="005579C1" w14:paraId="7A70437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D194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1BF0A82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DA0BA3" w:rsidRPr="005579C1" w14:paraId="0F59319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A631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381817E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DA0BA3" w:rsidRPr="005579C1" w14:paraId="6746056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0245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2B0E866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DA0BA3" w:rsidRPr="005579C1" w14:paraId="18DE515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49921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157732A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DA0BA3" w:rsidRPr="005579C1" w14:paraId="7E49DB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40E7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7F0BAF1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DA0BA3" w:rsidRPr="005579C1" w14:paraId="48AD3B1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67601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02DF397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DA0BA3" w:rsidRPr="005579C1" w14:paraId="3F8CDE3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C1A50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77E5A23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DA0BA3" w:rsidRPr="005579C1" w14:paraId="671C597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34B8E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73A6F54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DA0BA3" w:rsidRPr="005579C1" w14:paraId="1E9B4A1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A11EB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51254A2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DA0BA3" w:rsidRPr="005579C1" w14:paraId="16DAFC5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5E82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34575EC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DA0BA3" w:rsidRPr="005579C1" w14:paraId="0D2F13C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044F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D33898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DA0BA3" w:rsidRPr="005579C1" w14:paraId="176EB4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65AB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0EA2D26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DA0BA3" w:rsidRPr="005579C1" w14:paraId="6EA056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1EC29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701B9E9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DA0BA3" w:rsidRPr="005579C1" w14:paraId="343D58C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33D25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1718FA0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DA0BA3" w:rsidRPr="005579C1" w14:paraId="716A27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84A46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6BA343B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DA0BA3" w:rsidRPr="005579C1" w14:paraId="494EFE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7F75C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04D70E5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DA0BA3" w:rsidRPr="005579C1" w14:paraId="7938BCC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7D79E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46BA6EC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DA0BA3" w:rsidRPr="005579C1" w14:paraId="431E3E3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015FD"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E4834CB"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DA0BA3" w:rsidRPr="005579C1" w14:paraId="0FDD634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44AD9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37C4B19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DA0BA3" w:rsidRPr="005579C1" w14:paraId="15C7625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36F6A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6A07C2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DA0BA3" w:rsidRPr="005579C1" w14:paraId="419859A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15A29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620A562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DA0BA3" w:rsidRPr="005579C1" w14:paraId="659E39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B4580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7DA2B24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DA0BA3" w:rsidRPr="005579C1" w14:paraId="148C460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1244C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11E4E0A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DA0BA3" w:rsidRPr="005579C1" w14:paraId="7F3F6E3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66A08D"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502A3BA8"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DA0BA3" w:rsidRPr="005579C1" w14:paraId="30E5CC4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48AE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75008B1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DA0BA3" w:rsidRPr="005579C1" w14:paraId="6BEDFF3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A734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2984EFB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DA0BA3" w:rsidRPr="005579C1" w14:paraId="6AC3B80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6423B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30BA00F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DA0BA3" w:rsidRPr="005579C1" w14:paraId="7417A9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7DC8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1E53134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DA0BA3" w:rsidRPr="005579C1" w14:paraId="523DFDD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DC750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06825D3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DA0BA3" w:rsidRPr="005579C1" w14:paraId="3030B98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40D1B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64B934F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DA0BA3" w:rsidRPr="005579C1" w14:paraId="233608E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4A177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2D72ABD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DA0BA3" w:rsidRPr="005579C1" w14:paraId="6D2A6F5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0648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091E5EE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DA0BA3" w:rsidRPr="005579C1" w14:paraId="2B122DC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E771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302C35A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DA0BA3" w:rsidRPr="005579C1" w14:paraId="6D294F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728E9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0CD5479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DA0BA3" w:rsidRPr="005579C1" w14:paraId="6DCCF73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DD447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179943D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DA0BA3" w:rsidRPr="005579C1" w14:paraId="7BB829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587F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7FAF1B5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DA0BA3" w:rsidRPr="005579C1" w14:paraId="52EBBE8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63DD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674EBE6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DA0BA3" w:rsidRPr="005579C1" w14:paraId="57C494F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F9089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44CBC15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DA0BA3" w:rsidRPr="005579C1" w14:paraId="31DC0B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94E08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0976E92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DA0BA3" w:rsidRPr="005579C1" w14:paraId="6F6A55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122A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7DBA4EB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DA0BA3" w:rsidRPr="005579C1" w14:paraId="4F0B245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DC11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5695E1F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DA0BA3" w:rsidRPr="005579C1" w14:paraId="19AE755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ED6E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1206607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DA0BA3" w:rsidRPr="005579C1" w14:paraId="515D1C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D85D7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0B86E71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DA0BA3" w:rsidRPr="005579C1" w14:paraId="3DCA5C6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D1EF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0439F07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DA0BA3" w:rsidRPr="005579C1" w14:paraId="455D45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4768C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298A9AB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DA0BA3" w:rsidRPr="005579C1" w14:paraId="48DE63A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3976D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0591E3D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DA0BA3" w:rsidRPr="005579C1" w14:paraId="6A84F35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0FDF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393CBF5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DA0BA3" w:rsidRPr="005579C1" w14:paraId="282F3AF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78848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6F804DA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DA0BA3" w:rsidRPr="005579C1" w14:paraId="0AAF87F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F5B3A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0AF8ED2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DA0BA3" w:rsidRPr="005579C1" w14:paraId="02A4E2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00573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271F9BB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DA0BA3" w:rsidRPr="005579C1" w14:paraId="564D97F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7F91F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5B0E7FE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DA0BA3" w:rsidRPr="005579C1" w14:paraId="58B3482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C1EE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26CB1A0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DA0BA3" w:rsidRPr="005579C1" w14:paraId="11660E7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E3DB6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7065EDF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DA0BA3" w:rsidRPr="005579C1" w14:paraId="34EBF22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44E17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54895E1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DA0BA3" w:rsidRPr="005579C1" w14:paraId="485AA0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65CF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21189D6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DA0BA3" w:rsidRPr="005579C1" w14:paraId="7E05D6F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DB91C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1D73C97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DA0BA3" w:rsidRPr="005579C1" w14:paraId="3F01031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3B22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2BA6F49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DA0BA3" w:rsidRPr="005579C1" w14:paraId="1A9B159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E06DD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50E2747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DA0BA3" w:rsidRPr="005579C1" w14:paraId="10A59F0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8B85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5FE5DEE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DA0BA3" w:rsidRPr="005579C1" w14:paraId="00C4CE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1EE1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5CA6A99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DA0BA3" w:rsidRPr="005579C1" w14:paraId="5CBD662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5DF9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5CFFCF3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DA0BA3" w:rsidRPr="005579C1" w14:paraId="466EBEA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03ECC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569FAAF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DA0BA3" w:rsidRPr="005579C1" w14:paraId="590C6D9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95600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7A92492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DA0BA3" w:rsidRPr="005579C1" w14:paraId="220B277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D5751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33FA3D3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DA0BA3" w:rsidRPr="005579C1" w14:paraId="355DAB2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F6F5A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3D3BACB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DA0BA3" w:rsidRPr="005579C1" w14:paraId="274B488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7C5D6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F18D90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DA0BA3" w:rsidRPr="005579C1" w14:paraId="3AB21C6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2AFCB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222D30B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DA0BA3" w:rsidRPr="005579C1" w14:paraId="41655AB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9031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34F8A1D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DA0BA3" w:rsidRPr="005579C1" w14:paraId="2385B90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5625B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4BF2251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DA0BA3" w:rsidRPr="005579C1" w14:paraId="131D723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17001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796AD94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DA0BA3" w:rsidRPr="005579C1" w14:paraId="040B19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3C5D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6ABA318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DA0BA3" w:rsidRPr="005579C1" w14:paraId="45EB4B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30C8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79657FF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DA0BA3" w:rsidRPr="005579C1" w14:paraId="0F232A6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A90B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6C1F7D9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DA0BA3" w:rsidRPr="005579C1" w14:paraId="396C1C0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1DC18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379710C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DA0BA3" w:rsidRPr="005579C1" w14:paraId="546BC8F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7C220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4C32D03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DA0BA3" w:rsidRPr="005579C1" w14:paraId="30D1912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09A1E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7A9492D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DA0BA3" w:rsidRPr="005579C1" w14:paraId="62C509D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BB542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798FA3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DA0BA3" w:rsidRPr="005579C1" w14:paraId="68A728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77DD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C43307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DA0BA3" w:rsidRPr="005579C1" w14:paraId="749ECF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B978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0AB248C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DA0BA3" w:rsidRPr="005579C1" w14:paraId="5D2AE3D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075C9"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40036448"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DA0BA3" w:rsidRPr="005579C1" w14:paraId="1DC0050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73861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57EC428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DA0BA3" w:rsidRPr="005579C1" w14:paraId="6531869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8E109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6720823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DA0BA3" w:rsidRPr="005579C1" w14:paraId="6F97F84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05820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46596C2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DA0BA3" w:rsidRPr="005579C1" w14:paraId="7B28E2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1D88C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6C14F5D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DA0BA3" w:rsidRPr="005579C1" w14:paraId="049F3F0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D59E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65EE5E2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DA0BA3" w:rsidRPr="005579C1" w14:paraId="5E91CA7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2049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3BB6601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DA0BA3" w:rsidRPr="005579C1" w14:paraId="1455D4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103AB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7BA8C33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DA0BA3" w:rsidRPr="005579C1" w14:paraId="15143F5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24CD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0DDA91B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DA0BA3" w:rsidRPr="005579C1" w14:paraId="103B852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CED91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4E6B94E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DA0BA3" w:rsidRPr="005579C1" w14:paraId="297878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702E5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28ADAAA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DA0BA3" w:rsidRPr="005579C1" w14:paraId="298345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A9EFD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4B62D49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DA0BA3" w:rsidRPr="005579C1" w14:paraId="18772FD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18CCB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4E72782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DA0BA3" w:rsidRPr="005579C1" w14:paraId="5D5A62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72A77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5C8E623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DA0BA3" w:rsidRPr="005579C1" w14:paraId="337B1CC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F40B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1A11AF3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DA0BA3" w:rsidRPr="005579C1" w14:paraId="2AEFA14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B012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6238750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DA0BA3" w:rsidRPr="005579C1" w14:paraId="331C31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0A2E8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0FA7CAC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DA0BA3" w:rsidRPr="005579C1" w14:paraId="619107D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B3486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07EE71D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DA0BA3" w:rsidRPr="005579C1" w14:paraId="423FE3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E67D5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C62B82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DA0BA3" w:rsidRPr="005579C1" w14:paraId="6B06AE8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F526C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02DCC88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DA0BA3" w:rsidRPr="005579C1" w14:paraId="3EF1524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623AB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2572C4B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DA0BA3" w:rsidRPr="005579C1" w14:paraId="00DB62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F728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5F093FA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DA0BA3" w:rsidRPr="005579C1" w14:paraId="2C1BD3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6EEA9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692ADAE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DA0BA3" w:rsidRPr="005579C1" w14:paraId="3B19781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867B4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3C343D1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DA0BA3" w:rsidRPr="005579C1" w14:paraId="0C5B022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20320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7D2B975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DA0BA3" w:rsidRPr="005579C1" w14:paraId="16BCD9A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6DBE7A"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7F3105EA"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DA0BA3" w:rsidRPr="005579C1" w14:paraId="496489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7521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5C15BF9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DA0BA3" w:rsidRPr="005579C1" w14:paraId="6347B0D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91EE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6024150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DA0BA3" w:rsidRPr="005579C1" w14:paraId="75F6B0A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5724C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3A29F05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DA0BA3" w:rsidRPr="005579C1" w14:paraId="498BF63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E37EC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1982C9F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DA0BA3" w:rsidRPr="005579C1" w14:paraId="42F052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7210E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7FFFF4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DA0BA3" w:rsidRPr="005579C1" w14:paraId="0F8940C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71C6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782A72F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DA0BA3" w:rsidRPr="005579C1" w14:paraId="0CFB2F0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85E97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6F5AE47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DA0BA3" w:rsidRPr="005579C1" w14:paraId="6F21C15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46EC6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0AE7868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DA0BA3" w:rsidRPr="005579C1" w14:paraId="12B54A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02F29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75211F28"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DA0BA3" w:rsidRPr="005579C1" w14:paraId="39E125A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F50C0B"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06DBD0A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DA0BA3" w:rsidRPr="005579C1" w14:paraId="496888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F8431"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0A2F0892"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DA0BA3" w:rsidRPr="005579C1" w14:paraId="43B09A6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46B11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1503892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DA0BA3" w:rsidRPr="005579C1" w14:paraId="0EA9C9B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20D62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2BC3B95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DA0BA3" w:rsidRPr="005579C1" w14:paraId="764180B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AB870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29672D4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DA0BA3" w:rsidRPr="005579C1" w14:paraId="0B55290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3F0F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2E6F9FE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DA0BA3" w:rsidRPr="005579C1" w14:paraId="62B57CA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46E93"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73E2E699"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DA0BA3" w:rsidRPr="005579C1" w14:paraId="14F2DAD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7D1E3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45FCF940"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DA0BA3" w:rsidRPr="005579C1" w14:paraId="4CEBB3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2A56D"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1D512456"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DA0BA3" w:rsidRPr="005579C1" w14:paraId="524899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57372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71EAA85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DA0BA3" w:rsidRPr="005579C1" w14:paraId="200FF0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2ED3E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0D841B17"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DA0BA3" w:rsidRPr="005579C1" w14:paraId="76083FF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89A88E"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2140B75"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DA0BA3" w:rsidRPr="005579C1" w14:paraId="504757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8C1831"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5A88E1B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DA0BA3" w:rsidRPr="005579C1" w14:paraId="4802DC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063A3A"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75F4B64F"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DA0BA3" w:rsidRPr="005579C1" w14:paraId="770DC3E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D0FDD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5CA668C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DA0BA3" w:rsidRPr="005579C1" w14:paraId="771AF31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13E32"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245BF6E2"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DA0BA3" w:rsidRPr="005579C1" w14:paraId="36E122E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ECEC5C"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1F345D0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DA0BA3" w:rsidRPr="005579C1" w14:paraId="3770CC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466C2"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21E709D4" w14:textId="77777777" w:rsidR="00DA0BA3" w:rsidRPr="005579C1" w:rsidRDefault="00DA0BA3"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DA0BA3" w:rsidRPr="005579C1" w14:paraId="29E407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614294"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174414F0" w14:textId="77777777" w:rsidR="00DA0BA3" w:rsidRPr="005579C1" w:rsidRDefault="00DA0BA3"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2C07D63D" w14:textId="77777777" w:rsidR="00DA0BA3" w:rsidRDefault="00DA0BA3" w:rsidP="00DA0BA3"/>
    <w:p w14:paraId="43B299D5" w14:textId="77777777" w:rsidR="00DA0BA3" w:rsidRPr="003418B9" w:rsidRDefault="00DA0BA3" w:rsidP="00DA0BA3">
      <w:pPr>
        <w:autoSpaceDE w:val="0"/>
        <w:autoSpaceDN w:val="0"/>
        <w:adjustRightInd w:val="0"/>
        <w:spacing w:after="0" w:line="240" w:lineRule="auto"/>
        <w:jc w:val="both"/>
        <w:rPr>
          <w:rFonts w:ascii="Times New Roman" w:hAnsi="Times New Roman" w:cs="Times New Roman"/>
          <w:sz w:val="20"/>
          <w:szCs w:val="20"/>
        </w:rPr>
      </w:pPr>
    </w:p>
    <w:p w14:paraId="35C458A5" w14:textId="77777777" w:rsidR="00DA0BA3" w:rsidRPr="00003F6B" w:rsidRDefault="00DA0BA3" w:rsidP="00DA0BA3">
      <w:pPr>
        <w:rPr>
          <w:rFonts w:ascii="Times New Roman" w:hAnsi="Times New Roman" w:cs="Times New Roman"/>
          <w:sz w:val="24"/>
          <w:szCs w:val="24"/>
        </w:rPr>
      </w:pPr>
    </w:p>
    <w:p w14:paraId="48898ABB" w14:textId="77777777" w:rsidR="00DA0BA3" w:rsidRDefault="00DA0BA3" w:rsidP="00DA0BA3">
      <w:pPr>
        <w:jc w:val="both"/>
        <w:rPr>
          <w:rFonts w:ascii="Times New Roman" w:hAnsi="Times New Roman" w:cs="Times New Roman"/>
          <w:sz w:val="24"/>
          <w:szCs w:val="24"/>
        </w:rPr>
      </w:pPr>
      <w:r>
        <w:rPr>
          <w:rFonts w:ascii="Times New Roman" w:hAnsi="Times New Roman" w:cs="Times New Roman"/>
          <w:sz w:val="24"/>
          <w:szCs w:val="24"/>
        </w:rPr>
        <w:br w:type="page"/>
      </w:r>
    </w:p>
    <w:p w14:paraId="5F9C0B23" w14:textId="77777777" w:rsidR="00DA0BA3" w:rsidRDefault="00DA0BA3" w:rsidP="00DA0BA3">
      <w:pPr>
        <w:jc w:val="both"/>
        <w:rPr>
          <w:rFonts w:ascii="Times New Roman" w:hAnsi="Times New Roman" w:cs="Times New Roman"/>
          <w:sz w:val="24"/>
          <w:szCs w:val="24"/>
        </w:rPr>
      </w:pPr>
    </w:p>
    <w:p w14:paraId="00642A71" w14:textId="77777777" w:rsidR="00DA0BA3" w:rsidRPr="003752A4" w:rsidRDefault="00DA0BA3" w:rsidP="00DA0BA3">
      <w:pPr>
        <w:jc w:val="both"/>
        <w:rPr>
          <w:rFonts w:ascii="Times New Roman" w:hAnsi="Times New Roman" w:cs="Times New Roman"/>
          <w:sz w:val="24"/>
          <w:szCs w:val="24"/>
        </w:rPr>
      </w:pPr>
    </w:p>
    <w:p w14:paraId="1DBCD3AC" w14:textId="77777777" w:rsidR="00DA0BA3" w:rsidRDefault="00DA0BA3" w:rsidP="00DA0BA3"/>
    <w:p w14:paraId="70111DD0" w14:textId="77777777" w:rsidR="00DA0BA3" w:rsidRDefault="00DA0BA3" w:rsidP="00DA0BA3"/>
    <w:p w14:paraId="5BB1A2DB" w14:textId="77777777" w:rsidR="00DA0BA3" w:rsidRDefault="00DA0BA3" w:rsidP="00DA0BA3"/>
    <w:p w14:paraId="651AEEE8" w14:textId="77777777" w:rsidR="00A74AB0" w:rsidRDefault="00A74AB0"/>
    <w:sectPr w:rsidR="00A74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BA3"/>
    <w:rsid w:val="003F2226"/>
    <w:rsid w:val="007352F2"/>
    <w:rsid w:val="008B17D8"/>
    <w:rsid w:val="00A74AB0"/>
    <w:rsid w:val="00C6374C"/>
    <w:rsid w:val="00DA0BA3"/>
    <w:rsid w:val="00DD427E"/>
    <w:rsid w:val="00E406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ABD1D"/>
  <w15:chartTrackingRefBased/>
  <w15:docId w15:val="{F8C5BB34-D099-4351-AD4A-1CD5EF0B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A0BA3"/>
  </w:style>
  <w:style w:type="paragraph" w:styleId="Nadpis3">
    <w:name w:val="heading 3"/>
    <w:basedOn w:val="Normlny"/>
    <w:next w:val="Normlny"/>
    <w:link w:val="Nadpis3Char"/>
    <w:uiPriority w:val="9"/>
    <w:unhideWhenUsed/>
    <w:qFormat/>
    <w:rsid w:val="00DA0B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DA0BA3"/>
    <w:rPr>
      <w:rFonts w:asciiTheme="majorHAnsi" w:eastAsiaTheme="majorEastAsia" w:hAnsiTheme="majorHAnsi" w:cstheme="majorBidi"/>
      <w:color w:val="1F3763" w:themeColor="accent1" w:themeShade="7F"/>
      <w:sz w:val="24"/>
      <w:szCs w:val="24"/>
    </w:rPr>
  </w:style>
  <w:style w:type="character" w:customStyle="1" w:styleId="TextkomentraChar">
    <w:name w:val="Text komentára Char"/>
    <w:basedOn w:val="Predvolenpsmoodseku"/>
    <w:link w:val="Textkomentra"/>
    <w:uiPriority w:val="99"/>
    <w:semiHidden/>
    <w:rsid w:val="00DA0BA3"/>
    <w:rPr>
      <w:sz w:val="20"/>
      <w:szCs w:val="20"/>
    </w:rPr>
  </w:style>
  <w:style w:type="paragraph" w:styleId="Textkomentra">
    <w:name w:val="annotation text"/>
    <w:basedOn w:val="Normlny"/>
    <w:link w:val="TextkomentraChar"/>
    <w:uiPriority w:val="99"/>
    <w:semiHidden/>
    <w:unhideWhenUsed/>
    <w:rsid w:val="00DA0BA3"/>
    <w:pPr>
      <w:spacing w:line="240" w:lineRule="auto"/>
    </w:pPr>
    <w:rPr>
      <w:sz w:val="20"/>
      <w:szCs w:val="20"/>
    </w:rPr>
  </w:style>
  <w:style w:type="character" w:customStyle="1" w:styleId="TextkomentraChar1">
    <w:name w:val="Text komentára Char1"/>
    <w:basedOn w:val="Predvolenpsmoodseku"/>
    <w:uiPriority w:val="99"/>
    <w:semiHidden/>
    <w:rsid w:val="00DA0BA3"/>
    <w:rPr>
      <w:sz w:val="20"/>
      <w:szCs w:val="20"/>
    </w:rPr>
  </w:style>
  <w:style w:type="paragraph" w:styleId="Odsekzoznamu">
    <w:name w:val="List Paragraph"/>
    <w:basedOn w:val="Normlny"/>
    <w:uiPriority w:val="34"/>
    <w:qFormat/>
    <w:rsid w:val="00DA0BA3"/>
    <w:pPr>
      <w:ind w:left="720"/>
      <w:contextualSpacing/>
    </w:pPr>
  </w:style>
  <w:style w:type="character" w:styleId="Hypertextovprepojenie">
    <w:name w:val="Hyperlink"/>
    <w:basedOn w:val="Predvolenpsmoodseku"/>
    <w:uiPriority w:val="99"/>
    <w:unhideWhenUsed/>
    <w:rsid w:val="00DA0BA3"/>
    <w:rPr>
      <w:color w:val="0000FF"/>
      <w:u w:val="single"/>
    </w:rPr>
  </w:style>
  <w:style w:type="paragraph" w:styleId="Zkladntext2">
    <w:name w:val="Body Text 2"/>
    <w:basedOn w:val="Normlny"/>
    <w:link w:val="Zkladntext2Char"/>
    <w:unhideWhenUsed/>
    <w:rsid w:val="00DA0BA3"/>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DA0BA3"/>
    <w:rPr>
      <w:rFonts w:ascii="Times New Roman" w:eastAsia="Times New Roman" w:hAnsi="Times New Roman" w:cs="Times New Roman"/>
      <w:sz w:val="24"/>
      <w:szCs w:val="24"/>
      <w:lang w:eastAsia="sk-SK"/>
    </w:rPr>
  </w:style>
  <w:style w:type="table" w:styleId="Mriekatabuky">
    <w:name w:val="Table Grid"/>
    <w:basedOn w:val="Normlnatabuka"/>
    <w:uiPriority w:val="39"/>
    <w:rsid w:val="00DA0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dmetkomentraChar">
    <w:name w:val="Predmet komentára Char"/>
    <w:basedOn w:val="TextkomentraChar"/>
    <w:link w:val="Predmetkomentra"/>
    <w:uiPriority w:val="99"/>
    <w:semiHidden/>
    <w:rsid w:val="00DA0BA3"/>
    <w:rPr>
      <w:b/>
      <w:bCs/>
      <w:sz w:val="20"/>
      <w:szCs w:val="20"/>
    </w:rPr>
  </w:style>
  <w:style w:type="paragraph" w:styleId="Predmetkomentra">
    <w:name w:val="annotation subject"/>
    <w:basedOn w:val="Textkomentra"/>
    <w:next w:val="Textkomentra"/>
    <w:link w:val="PredmetkomentraChar"/>
    <w:uiPriority w:val="99"/>
    <w:semiHidden/>
    <w:unhideWhenUsed/>
    <w:rsid w:val="00DA0BA3"/>
    <w:rPr>
      <w:b/>
      <w:bCs/>
    </w:rPr>
  </w:style>
  <w:style w:type="character" w:customStyle="1" w:styleId="PredmetkomentraChar1">
    <w:name w:val="Predmet komentára Char1"/>
    <w:basedOn w:val="TextkomentraChar1"/>
    <w:uiPriority w:val="99"/>
    <w:semiHidden/>
    <w:rsid w:val="00DA0BA3"/>
    <w:rPr>
      <w:b/>
      <w:bCs/>
      <w:sz w:val="20"/>
      <w:szCs w:val="20"/>
    </w:rPr>
  </w:style>
  <w:style w:type="character" w:customStyle="1" w:styleId="TextbublinyChar">
    <w:name w:val="Text bubliny Char"/>
    <w:basedOn w:val="Predvolenpsmoodseku"/>
    <w:link w:val="Textbubliny"/>
    <w:uiPriority w:val="99"/>
    <w:semiHidden/>
    <w:rsid w:val="00DA0BA3"/>
    <w:rPr>
      <w:rFonts w:ascii="Segoe UI" w:hAnsi="Segoe UI" w:cs="Segoe UI"/>
      <w:sz w:val="18"/>
      <w:szCs w:val="18"/>
    </w:rPr>
  </w:style>
  <w:style w:type="paragraph" w:styleId="Textbubliny">
    <w:name w:val="Balloon Text"/>
    <w:basedOn w:val="Normlny"/>
    <w:link w:val="TextbublinyChar"/>
    <w:uiPriority w:val="99"/>
    <w:semiHidden/>
    <w:unhideWhenUsed/>
    <w:rsid w:val="00DA0BA3"/>
    <w:pPr>
      <w:spacing w:after="0" w:line="240" w:lineRule="auto"/>
    </w:pPr>
    <w:rPr>
      <w:rFonts w:ascii="Segoe UI" w:hAnsi="Segoe UI" w:cs="Segoe UI"/>
      <w:sz w:val="18"/>
      <w:szCs w:val="18"/>
    </w:rPr>
  </w:style>
  <w:style w:type="character" w:customStyle="1" w:styleId="TextbublinyChar1">
    <w:name w:val="Text bubliny Char1"/>
    <w:basedOn w:val="Predvolenpsmoodseku"/>
    <w:uiPriority w:val="99"/>
    <w:semiHidden/>
    <w:rsid w:val="00DA0BA3"/>
    <w:rPr>
      <w:rFonts w:ascii="Segoe UI" w:hAnsi="Segoe UI" w:cs="Segoe UI"/>
      <w:sz w:val="18"/>
      <w:szCs w:val="18"/>
    </w:rPr>
  </w:style>
  <w:style w:type="paragraph" w:customStyle="1" w:styleId="Default">
    <w:name w:val="Default"/>
    <w:rsid w:val="00DA0BA3"/>
    <w:pPr>
      <w:autoSpaceDE w:val="0"/>
      <w:autoSpaceDN w:val="0"/>
      <w:adjustRightInd w:val="0"/>
      <w:spacing w:after="0" w:line="240" w:lineRule="auto"/>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17</Pages>
  <Words>4429</Words>
  <Characters>25248</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Baláž</dc:creator>
  <cp:keywords/>
  <dc:description/>
  <cp:lastModifiedBy>Ondrej Baláž</cp:lastModifiedBy>
  <cp:revision>4</cp:revision>
  <dcterms:created xsi:type="dcterms:W3CDTF">2022-02-01T11:38:00Z</dcterms:created>
  <dcterms:modified xsi:type="dcterms:W3CDTF">2022-02-06T21:56:00Z</dcterms:modified>
</cp:coreProperties>
</file>